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8080"/>
        <w:gridCol w:w="2977"/>
      </w:tblGrid>
      <w:tr w:rsidR="004D1C61" w:rsidTr="00C17AD3">
        <w:tc>
          <w:tcPr>
            <w:tcW w:w="8080" w:type="dxa"/>
            <w:vAlign w:val="center"/>
          </w:tcPr>
          <w:p w:rsidR="004D1C61" w:rsidRDefault="00E12B6F" w:rsidP="00666140">
            <w:pPr>
              <w:jc w:val="right"/>
            </w:pPr>
            <w:bookmarkStart w:id="0" w:name="_GoBack"/>
            <w:bookmarkEnd w:id="0"/>
            <w:r>
              <w:rPr>
                <w:rFonts w:hint="cs"/>
                <w:rtl/>
              </w:rPr>
              <w:t>حمود سند الرويس</w:t>
            </w:r>
            <w:r w:rsidR="00E237DB">
              <w:rPr>
                <w:rFonts w:hint="cs"/>
                <w:rtl/>
              </w:rPr>
              <w:t xml:space="preserve"> العتيبي</w:t>
            </w:r>
          </w:p>
        </w:tc>
        <w:tc>
          <w:tcPr>
            <w:tcW w:w="2977" w:type="dxa"/>
            <w:vAlign w:val="center"/>
          </w:tcPr>
          <w:p w:rsidR="004D1C61" w:rsidRDefault="004D1C61" w:rsidP="00C17AD3">
            <w:pPr>
              <w:bidi/>
              <w:jc w:val="center"/>
            </w:pPr>
            <w:r>
              <w:rPr>
                <w:rFonts w:ascii="Helvetica" w:hAnsi="Helvetica" w:cs="Times New Roman" w:hint="cs"/>
                <w:color w:val="000000"/>
                <w:sz w:val="31"/>
                <w:szCs w:val="31"/>
                <w:shd w:val="clear" w:color="auto" w:fill="FFFFFF"/>
                <w:rtl/>
              </w:rPr>
              <w:t>الإسم</w:t>
            </w:r>
          </w:p>
        </w:tc>
      </w:tr>
      <w:tr w:rsidR="004D1C61" w:rsidTr="00C17AD3">
        <w:tc>
          <w:tcPr>
            <w:tcW w:w="8080" w:type="dxa"/>
          </w:tcPr>
          <w:p w:rsidR="004D1C61" w:rsidRDefault="009C60BA" w:rsidP="00574524">
            <w:pPr>
              <w:jc w:val="right"/>
            </w:pPr>
            <w:r w:rsidRPr="009C60BA">
              <w:rPr>
                <w:rFonts w:hint="cs"/>
                <w:rtl/>
              </w:rPr>
              <w:t>دكتوراه</w:t>
            </w:r>
          </w:p>
        </w:tc>
        <w:tc>
          <w:tcPr>
            <w:tcW w:w="2977" w:type="dxa"/>
            <w:vAlign w:val="center"/>
          </w:tcPr>
          <w:p w:rsidR="004D1C61" w:rsidRDefault="004D1C61" w:rsidP="00C17AD3">
            <w:pPr>
              <w:bidi/>
              <w:jc w:val="center"/>
            </w:pPr>
            <w:r>
              <w:rPr>
                <w:rFonts w:ascii="Helvetica" w:hAnsi="Helvetica" w:cs="Times New Roman"/>
                <w:color w:val="000000"/>
                <w:sz w:val="31"/>
                <w:szCs w:val="31"/>
                <w:shd w:val="clear" w:color="auto" w:fill="FFFFFF"/>
                <w:rtl/>
              </w:rPr>
              <w:t>الدرجة العلمية</w:t>
            </w:r>
          </w:p>
        </w:tc>
      </w:tr>
      <w:tr w:rsidR="004D1C61" w:rsidTr="00C17AD3">
        <w:tc>
          <w:tcPr>
            <w:tcW w:w="8080" w:type="dxa"/>
          </w:tcPr>
          <w:p w:rsidR="004D1C61" w:rsidRPr="00E12B6F" w:rsidRDefault="00E12B6F" w:rsidP="005745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halrwais@su.edu.sa</w:t>
            </w:r>
          </w:p>
        </w:tc>
        <w:tc>
          <w:tcPr>
            <w:tcW w:w="2977" w:type="dxa"/>
            <w:vAlign w:val="center"/>
          </w:tcPr>
          <w:p w:rsidR="004D1C61" w:rsidRDefault="004D1C61" w:rsidP="00C17AD3">
            <w:pPr>
              <w:jc w:val="center"/>
            </w:pPr>
            <w:r>
              <w:rPr>
                <w:rFonts w:ascii="Helvetica" w:hAnsi="Helvetica" w:cs="Times New Roman"/>
                <w:color w:val="000000"/>
                <w:sz w:val="31"/>
                <w:szCs w:val="31"/>
                <w:shd w:val="clear" w:color="auto" w:fill="FFFFFF"/>
                <w:rtl/>
              </w:rPr>
              <w:t>البريد الإلكتروني</w:t>
            </w:r>
          </w:p>
        </w:tc>
      </w:tr>
      <w:tr w:rsidR="004D1C61" w:rsidTr="00C17AD3">
        <w:tc>
          <w:tcPr>
            <w:tcW w:w="8080" w:type="dxa"/>
          </w:tcPr>
          <w:p w:rsidR="004D1C61" w:rsidRDefault="00E12B6F" w:rsidP="0057452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جامعة شقراء</w:t>
            </w:r>
          </w:p>
        </w:tc>
        <w:tc>
          <w:tcPr>
            <w:tcW w:w="2977" w:type="dxa"/>
            <w:vAlign w:val="center"/>
          </w:tcPr>
          <w:p w:rsidR="004D1C61" w:rsidRDefault="004D1C61" w:rsidP="00C17AD3">
            <w:pPr>
              <w:jc w:val="center"/>
            </w:pPr>
            <w:r>
              <w:rPr>
                <w:rFonts w:ascii="Helvetica" w:hAnsi="Helvetica" w:cs="Times New Roman"/>
                <w:color w:val="000000"/>
                <w:sz w:val="31"/>
                <w:szCs w:val="31"/>
                <w:shd w:val="clear" w:color="auto" w:fill="FFFFFF"/>
                <w:rtl/>
              </w:rPr>
              <w:t>اسم الجامعة</w:t>
            </w:r>
          </w:p>
        </w:tc>
      </w:tr>
      <w:tr w:rsidR="004D1C61" w:rsidTr="00C17AD3">
        <w:trPr>
          <w:trHeight w:val="1074"/>
        </w:trPr>
        <w:tc>
          <w:tcPr>
            <w:tcW w:w="8080" w:type="dxa"/>
          </w:tcPr>
          <w:p w:rsidR="009C60BA" w:rsidRPr="009C60BA" w:rsidRDefault="009C60BA" w:rsidP="00E12B6F">
            <w:pPr>
              <w:pStyle w:val="ListParagraph"/>
              <w:numPr>
                <w:ilvl w:val="0"/>
                <w:numId w:val="1"/>
              </w:numPr>
              <w:bidi/>
              <w:rPr>
                <w:lang w:val="en-US"/>
              </w:rPr>
            </w:pPr>
            <w:r w:rsidRPr="009C60BA">
              <w:rPr>
                <w:rFonts w:hint="cs"/>
                <w:rtl/>
              </w:rPr>
              <w:t xml:space="preserve">درجة البكالوريوس في </w:t>
            </w:r>
            <w:r w:rsidR="00E12B6F">
              <w:rPr>
                <w:rFonts w:hint="cs"/>
                <w:rtl/>
              </w:rPr>
              <w:t>اللغة الإنجليزية وآدابها (جامعة الملك سعود</w:t>
            </w:r>
            <w:r w:rsidRPr="009C60BA">
              <w:rPr>
                <w:rFonts w:hint="cs"/>
                <w:rtl/>
              </w:rPr>
              <w:t>)</w:t>
            </w:r>
          </w:p>
          <w:p w:rsidR="009C60BA" w:rsidRPr="009C60BA" w:rsidRDefault="009C60BA" w:rsidP="00E12B6F">
            <w:pPr>
              <w:pStyle w:val="ListParagraph"/>
              <w:numPr>
                <w:ilvl w:val="0"/>
                <w:numId w:val="1"/>
              </w:numPr>
              <w:bidi/>
              <w:rPr>
                <w:lang w:val="en-US"/>
              </w:rPr>
            </w:pPr>
            <w:r w:rsidRPr="009C60BA">
              <w:rPr>
                <w:rFonts w:hint="cs"/>
                <w:rtl/>
              </w:rPr>
              <w:t xml:space="preserve">درجة الماجستير </w:t>
            </w:r>
            <w:r w:rsidR="00E12B6F">
              <w:rPr>
                <w:rFonts w:hint="cs"/>
                <w:rtl/>
              </w:rPr>
              <w:t>في اللغة الإنجليزية (جامعة كليفلاند بالولايات المتحدة الأمريكية)</w:t>
            </w:r>
            <w:r w:rsidRPr="009C60BA">
              <w:rPr>
                <w:rFonts w:hint="cs"/>
                <w:rtl/>
              </w:rPr>
              <w:t xml:space="preserve"> </w:t>
            </w:r>
          </w:p>
          <w:p w:rsidR="009C60BA" w:rsidRPr="009C60BA" w:rsidRDefault="009C60BA" w:rsidP="00E12B6F">
            <w:pPr>
              <w:pStyle w:val="ListParagraph"/>
              <w:numPr>
                <w:ilvl w:val="0"/>
                <w:numId w:val="1"/>
              </w:numPr>
              <w:bidi/>
              <w:rPr>
                <w:rtl/>
                <w:lang w:val="en-US"/>
              </w:rPr>
            </w:pPr>
            <w:r w:rsidRPr="009C60BA">
              <w:rPr>
                <w:rFonts w:hint="cs"/>
                <w:rtl/>
              </w:rPr>
              <w:t xml:space="preserve">درجة الدكتوراه في </w:t>
            </w:r>
            <w:r w:rsidR="00E12B6F">
              <w:rPr>
                <w:rFonts w:hint="cs"/>
                <w:rtl/>
              </w:rPr>
              <w:t>اللغويات التطبيقية (جامعة تكساس اوم كو</w:t>
            </w:r>
            <w:r w:rsidR="000A4A38">
              <w:rPr>
                <w:rFonts w:hint="cs"/>
                <w:rtl/>
              </w:rPr>
              <w:t>م</w:t>
            </w:r>
            <w:r w:rsidR="00E12B6F">
              <w:rPr>
                <w:rFonts w:hint="cs"/>
                <w:rtl/>
              </w:rPr>
              <w:t xml:space="preserve">يرس </w:t>
            </w:r>
            <w:r w:rsidRPr="009C60BA">
              <w:rPr>
                <w:rFonts w:hint="cs"/>
                <w:rtl/>
              </w:rPr>
              <w:t xml:space="preserve"> </w:t>
            </w:r>
            <w:r w:rsidR="00E12B6F">
              <w:rPr>
                <w:rFonts w:hint="cs"/>
                <w:rtl/>
              </w:rPr>
              <w:t>بالولايات المتحدة الأمريكية</w:t>
            </w:r>
            <w:r w:rsidR="00E12B6F" w:rsidRPr="009C60B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)</w:t>
            </w:r>
            <w:r w:rsidRPr="009C60BA">
              <w:rPr>
                <w:rFonts w:hint="cs"/>
                <w:rtl/>
              </w:rPr>
              <w:t xml:space="preserve"> </w:t>
            </w:r>
          </w:p>
          <w:p w:rsidR="004D1C61" w:rsidRDefault="004D1C61" w:rsidP="00574524"/>
        </w:tc>
        <w:tc>
          <w:tcPr>
            <w:tcW w:w="2977" w:type="dxa"/>
            <w:vAlign w:val="center"/>
          </w:tcPr>
          <w:p w:rsidR="004D1C61" w:rsidRDefault="004D1C61" w:rsidP="00C17AD3">
            <w:pPr>
              <w:jc w:val="center"/>
            </w:pPr>
            <w:r>
              <w:rPr>
                <w:rFonts w:ascii="Helvetica" w:hAnsi="Helvetica" w:cs="Times New Roman"/>
                <w:color w:val="000000"/>
                <w:sz w:val="31"/>
                <w:szCs w:val="31"/>
                <w:shd w:val="clear" w:color="auto" w:fill="FFFFFF"/>
                <w:rtl/>
              </w:rPr>
              <w:t>المؤهلات العلمية</w:t>
            </w:r>
          </w:p>
        </w:tc>
      </w:tr>
      <w:tr w:rsidR="004D1C61" w:rsidTr="009C60BA">
        <w:tc>
          <w:tcPr>
            <w:tcW w:w="8080" w:type="dxa"/>
          </w:tcPr>
          <w:p w:rsidR="00505E33" w:rsidRPr="00574524" w:rsidRDefault="00505E33" w:rsidP="00574524">
            <w:pPr>
              <w:numPr>
                <w:ilvl w:val="0"/>
                <w:numId w:val="2"/>
              </w:numPr>
              <w:bidi/>
              <w:rPr>
                <w:lang w:val="en-US"/>
              </w:rPr>
            </w:pPr>
            <w:r w:rsidRPr="00505E33">
              <w:rPr>
                <w:rFonts w:hint="cs"/>
                <w:rtl/>
              </w:rPr>
              <w:t>عميد الدراسات العليا</w:t>
            </w:r>
            <w:r w:rsidR="00E237DB">
              <w:rPr>
                <w:rFonts w:hint="cs"/>
                <w:rtl/>
              </w:rPr>
              <w:t>.</w:t>
            </w:r>
            <w:r w:rsidRPr="00505E33">
              <w:rPr>
                <w:rFonts w:hint="cs"/>
                <w:rtl/>
              </w:rPr>
              <w:t xml:space="preserve"> </w:t>
            </w:r>
          </w:p>
          <w:p w:rsidR="00505E33" w:rsidRPr="00505E33" w:rsidRDefault="00E12B6F" w:rsidP="00E12B6F">
            <w:pPr>
              <w:numPr>
                <w:ilvl w:val="0"/>
                <w:numId w:val="2"/>
              </w:numPr>
              <w:bidi/>
              <w:rPr>
                <w:lang w:val="en-US"/>
              </w:rPr>
            </w:pPr>
            <w:r>
              <w:rPr>
                <w:rFonts w:hint="cs"/>
                <w:rtl/>
              </w:rPr>
              <w:t>مساعد وكيل الجامعة للدراسات العليا والبحث العلمي</w:t>
            </w:r>
            <w:r w:rsidR="00E237DB">
              <w:rPr>
                <w:rFonts w:hint="cs"/>
                <w:rtl/>
              </w:rPr>
              <w:t>.</w:t>
            </w:r>
          </w:p>
          <w:p w:rsidR="00505E33" w:rsidRPr="00505E33" w:rsidRDefault="00E12B6F" w:rsidP="00574524">
            <w:pPr>
              <w:numPr>
                <w:ilvl w:val="0"/>
                <w:numId w:val="2"/>
              </w:numPr>
              <w:bidi/>
              <w:rPr>
                <w:lang w:val="en-US"/>
              </w:rPr>
            </w:pPr>
            <w:r>
              <w:rPr>
                <w:rFonts w:hint="cs"/>
                <w:rtl/>
              </w:rPr>
              <w:t>المشرف العام على مكتب معالي مدير الجامعة</w:t>
            </w:r>
            <w:r w:rsidR="00E237DB">
              <w:rPr>
                <w:rFonts w:hint="cs"/>
                <w:rtl/>
              </w:rPr>
              <w:t>.</w:t>
            </w:r>
          </w:p>
          <w:p w:rsidR="00505E33" w:rsidRPr="006550A3" w:rsidRDefault="00E12B6F" w:rsidP="00574524">
            <w:pPr>
              <w:numPr>
                <w:ilvl w:val="0"/>
                <w:numId w:val="2"/>
              </w:numPr>
              <w:bidi/>
              <w:rPr>
                <w:lang w:val="en-US"/>
              </w:rPr>
            </w:pPr>
            <w:r>
              <w:rPr>
                <w:rFonts w:hint="cs"/>
                <w:rtl/>
              </w:rPr>
              <w:t>المشرف العام على إدارة الابتعاث</w:t>
            </w:r>
            <w:r w:rsidR="00E237DB">
              <w:rPr>
                <w:rFonts w:hint="cs"/>
                <w:rtl/>
              </w:rPr>
              <w:t>.</w:t>
            </w:r>
          </w:p>
          <w:p w:rsidR="006550A3" w:rsidRPr="00505E33" w:rsidRDefault="006550A3" w:rsidP="006550A3">
            <w:pPr>
              <w:numPr>
                <w:ilvl w:val="0"/>
                <w:numId w:val="2"/>
              </w:numPr>
              <w:bidi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رئيس وحدة تعليم اللغة الصينية بوكالة الجامعة للشؤون التعليمية.</w:t>
            </w:r>
          </w:p>
          <w:p w:rsidR="00505E33" w:rsidRPr="00574524" w:rsidRDefault="00505E33" w:rsidP="00E12B6F">
            <w:pPr>
              <w:numPr>
                <w:ilvl w:val="0"/>
                <w:numId w:val="2"/>
              </w:numPr>
              <w:bidi/>
              <w:rPr>
                <w:lang w:val="en-US"/>
              </w:rPr>
            </w:pPr>
            <w:r w:rsidRPr="00505E33">
              <w:rPr>
                <w:rFonts w:hint="cs"/>
                <w:rtl/>
              </w:rPr>
              <w:t xml:space="preserve">وكيل </w:t>
            </w:r>
            <w:r w:rsidR="00E12B6F">
              <w:rPr>
                <w:rFonts w:hint="cs"/>
                <w:rtl/>
              </w:rPr>
              <w:t>كلية العلوم والدراسات الإنسانية للتطوير والجودة</w:t>
            </w:r>
            <w:r w:rsidR="00E237DB">
              <w:rPr>
                <w:rFonts w:hint="cs"/>
                <w:rtl/>
              </w:rPr>
              <w:t>.</w:t>
            </w:r>
            <w:r w:rsidRPr="00505E33">
              <w:rPr>
                <w:rFonts w:hint="cs"/>
                <w:rtl/>
              </w:rPr>
              <w:t xml:space="preserve"> </w:t>
            </w:r>
          </w:p>
          <w:p w:rsidR="004D1C61" w:rsidRDefault="00574524" w:rsidP="00E12B6F">
            <w:pPr>
              <w:numPr>
                <w:ilvl w:val="0"/>
                <w:numId w:val="2"/>
              </w:numPr>
              <w:bidi/>
            </w:pPr>
            <w:r w:rsidRPr="00505E33">
              <w:rPr>
                <w:rFonts w:hint="cs"/>
                <w:rtl/>
              </w:rPr>
              <w:t xml:space="preserve">رئيس قسم </w:t>
            </w:r>
            <w:r w:rsidR="00E12B6F">
              <w:rPr>
                <w:rFonts w:hint="cs"/>
                <w:rtl/>
              </w:rPr>
              <w:t>اللغة الإنجليزية (منذ عام 2018 حتى الآن)</w:t>
            </w:r>
            <w:r w:rsidR="00E237DB">
              <w:rPr>
                <w:rFonts w:hint="cs"/>
                <w:rtl/>
              </w:rPr>
              <w:t>.</w:t>
            </w:r>
          </w:p>
          <w:p w:rsidR="00E237DB" w:rsidRDefault="00E237DB" w:rsidP="00E237DB">
            <w:pPr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معلم لغة إنجليزية في التعليم العام (2003-2006).</w:t>
            </w:r>
          </w:p>
          <w:p w:rsidR="00E237DB" w:rsidRDefault="00E237DB" w:rsidP="00E237DB">
            <w:pPr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مترجم بشركة فينيل العربية بالرياض (2001- 2002).</w:t>
            </w:r>
          </w:p>
        </w:tc>
        <w:tc>
          <w:tcPr>
            <w:tcW w:w="2977" w:type="dxa"/>
            <w:vAlign w:val="center"/>
          </w:tcPr>
          <w:p w:rsidR="004D1C61" w:rsidRDefault="004D1C61" w:rsidP="009C60BA">
            <w:pPr>
              <w:jc w:val="center"/>
            </w:pPr>
            <w:r>
              <w:rPr>
                <w:rFonts w:ascii="Helvetica" w:hAnsi="Helvetica" w:cs="Times New Roman"/>
                <w:color w:val="000000"/>
                <w:sz w:val="31"/>
                <w:szCs w:val="31"/>
                <w:shd w:val="clear" w:color="auto" w:fill="FFFFFF"/>
                <w:rtl/>
              </w:rPr>
              <w:t>الخبرة العملية</w:t>
            </w:r>
          </w:p>
        </w:tc>
      </w:tr>
      <w:tr w:rsidR="00E237DB" w:rsidTr="009C60BA">
        <w:tc>
          <w:tcPr>
            <w:tcW w:w="8080" w:type="dxa"/>
          </w:tcPr>
          <w:p w:rsidR="00E237DB" w:rsidRDefault="00E237DB" w:rsidP="00E237DB">
            <w:pPr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 xml:space="preserve">أستاذ جامعي (على درجة بروفيسور) في </w:t>
            </w:r>
            <w:r>
              <w:rPr>
                <w:rFonts w:hint="cs"/>
                <w:rtl/>
                <w:lang w:val="en-US"/>
              </w:rPr>
              <w:t xml:space="preserve">قسم </w:t>
            </w:r>
            <w:r>
              <w:rPr>
                <w:rFonts w:hint="cs"/>
                <w:rtl/>
              </w:rPr>
              <w:t>اللغة الإنجليزية بحامعة شقراء. (2014- حتى الآن).</w:t>
            </w:r>
          </w:p>
          <w:p w:rsidR="00E237DB" w:rsidRPr="00505E33" w:rsidRDefault="00E237DB" w:rsidP="00E237DB">
            <w:pPr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موفد لتدريس اللغة العربية بجامعة كليفلاند الأمريكية. (2007- 2008)</w:t>
            </w:r>
          </w:p>
        </w:tc>
        <w:tc>
          <w:tcPr>
            <w:tcW w:w="2977" w:type="dxa"/>
            <w:vAlign w:val="center"/>
          </w:tcPr>
          <w:p w:rsidR="00E237DB" w:rsidRDefault="00E237DB" w:rsidP="009C60BA">
            <w:pPr>
              <w:jc w:val="center"/>
              <w:rPr>
                <w:rFonts w:ascii="Helvetica" w:hAnsi="Helvetica" w:cs="Times New Roman"/>
                <w:color w:val="000000"/>
                <w:sz w:val="31"/>
                <w:szCs w:val="31"/>
                <w:shd w:val="clear" w:color="auto" w:fill="FFFFFF"/>
                <w:rtl/>
              </w:rPr>
            </w:pPr>
            <w:r>
              <w:rPr>
                <w:rFonts w:ascii="Helvetica" w:hAnsi="Helvetica" w:cs="Times New Roman" w:hint="cs"/>
                <w:color w:val="000000"/>
                <w:sz w:val="31"/>
                <w:szCs w:val="31"/>
                <w:shd w:val="clear" w:color="auto" w:fill="FFFFFF"/>
                <w:rtl/>
              </w:rPr>
              <w:t>الخبرة التدريسية</w:t>
            </w:r>
          </w:p>
        </w:tc>
      </w:tr>
      <w:tr w:rsidR="004D1C61" w:rsidTr="009C60BA">
        <w:tc>
          <w:tcPr>
            <w:tcW w:w="8080" w:type="dxa"/>
          </w:tcPr>
          <w:p w:rsidR="00B00C5B" w:rsidRPr="000A4A38" w:rsidRDefault="00B00C5B" w:rsidP="000A4A38">
            <w:pPr>
              <w:pStyle w:val="ListParagraph"/>
              <w:tabs>
                <w:tab w:val="left" w:pos="175"/>
                <w:tab w:val="left" w:pos="317"/>
              </w:tabs>
              <w:ind w:left="34"/>
              <w:jc w:val="right"/>
              <w:rPr>
                <w:bCs/>
                <w:sz w:val="24"/>
                <w:szCs w:val="24"/>
              </w:rPr>
            </w:pPr>
            <w:r w:rsidRPr="000A4A38">
              <w:rPr>
                <w:rFonts w:hint="cs"/>
                <w:bCs/>
                <w:sz w:val="24"/>
                <w:szCs w:val="24"/>
                <w:rtl/>
              </w:rPr>
              <w:t>نشر</w:t>
            </w:r>
            <w:r w:rsidR="00E12B6F" w:rsidRPr="000A4A38">
              <w:rPr>
                <w:rFonts w:hint="cs"/>
                <w:bCs/>
                <w:sz w:val="24"/>
                <w:szCs w:val="24"/>
                <w:rtl/>
              </w:rPr>
              <w:t xml:space="preserve"> كتاب واحد</w:t>
            </w:r>
            <w:r w:rsidR="000A4A38" w:rsidRPr="000A4A38">
              <w:rPr>
                <w:rFonts w:hint="cs"/>
                <w:bCs/>
                <w:sz w:val="24"/>
                <w:szCs w:val="24"/>
                <w:rtl/>
              </w:rPr>
              <w:t>، وترجمة لكتاب من اللغة الإنجليزية إلى اللغة العربية،</w:t>
            </w:r>
            <w:r w:rsidR="00E12B6F" w:rsidRPr="000A4A38">
              <w:rPr>
                <w:rFonts w:hint="cs"/>
                <w:bCs/>
                <w:sz w:val="24"/>
                <w:szCs w:val="24"/>
                <w:rtl/>
              </w:rPr>
              <w:t xml:space="preserve"> و14 بحث محكم من</w:t>
            </w:r>
            <w:r w:rsidRPr="000A4A38">
              <w:rPr>
                <w:rFonts w:hint="cs"/>
                <w:bCs/>
                <w:sz w:val="24"/>
                <w:szCs w:val="24"/>
                <w:rtl/>
              </w:rPr>
              <w:t>ها:</w:t>
            </w:r>
          </w:p>
          <w:p w:rsidR="00E12B6F" w:rsidRPr="000A4A38" w:rsidRDefault="00E12B6F" w:rsidP="000A4A38">
            <w:pPr>
              <w:pStyle w:val="Default"/>
              <w:numPr>
                <w:ilvl w:val="0"/>
                <w:numId w:val="12"/>
              </w:numPr>
              <w:rPr>
                <w:i/>
                <w:iCs/>
              </w:rPr>
            </w:pPr>
            <w:proofErr w:type="spellStart"/>
            <w:r w:rsidRPr="000A4A38">
              <w:t>Alotaibi</w:t>
            </w:r>
            <w:proofErr w:type="spellEnd"/>
            <w:r w:rsidRPr="000A4A38">
              <w:t xml:space="preserve">, Hmoud (2021).  Taking an Authorial Stance in English and Arabic Research Article Discussions. </w:t>
            </w:r>
            <w:r w:rsidRPr="000A4A38">
              <w:rPr>
                <w:i/>
                <w:iCs/>
              </w:rPr>
              <w:t>Pragmatics and Society Journal 12</w:t>
            </w:r>
            <w:r w:rsidRPr="000A4A38">
              <w:t>(3):461-487.</w:t>
            </w:r>
          </w:p>
          <w:p w:rsidR="00E12B6F" w:rsidRPr="000A4A38" w:rsidRDefault="00E12B6F" w:rsidP="00E12B6F">
            <w:pPr>
              <w:pStyle w:val="Default"/>
              <w:rPr>
                <w:i/>
                <w:iCs/>
              </w:rPr>
            </w:pPr>
          </w:p>
          <w:p w:rsidR="00E12B6F" w:rsidRPr="000A4A38" w:rsidRDefault="00E12B6F" w:rsidP="000A4A38">
            <w:pPr>
              <w:pStyle w:val="Default"/>
              <w:numPr>
                <w:ilvl w:val="0"/>
                <w:numId w:val="12"/>
              </w:numPr>
              <w:rPr>
                <w:i/>
                <w:iCs/>
              </w:rPr>
            </w:pPr>
            <w:proofErr w:type="spellStart"/>
            <w:r w:rsidRPr="000A4A38">
              <w:t>Alotaibi</w:t>
            </w:r>
            <w:proofErr w:type="spellEnd"/>
            <w:r w:rsidRPr="000A4A38">
              <w:t xml:space="preserve">, Hmoud. (2021). The Use of </w:t>
            </w:r>
            <w:proofErr w:type="spellStart"/>
            <w:r w:rsidRPr="000A4A38">
              <w:t>Metadiscursive</w:t>
            </w:r>
            <w:proofErr w:type="spellEnd"/>
            <w:r w:rsidRPr="000A4A38">
              <w:t xml:space="preserve"> Markers in Letters of Recommendation: An Investigation of Gender Variations. </w:t>
            </w:r>
            <w:r w:rsidRPr="000A4A38">
              <w:rPr>
                <w:i/>
                <w:iCs/>
              </w:rPr>
              <w:t xml:space="preserve">Arab World English Journal, 12 </w:t>
            </w:r>
            <w:r w:rsidRPr="000A4A38">
              <w:t>(2) 238-250. DOI: https://dx.doi.org/10.24093/awej/vol12no2.16</w:t>
            </w:r>
          </w:p>
          <w:p w:rsidR="00E12B6F" w:rsidRPr="000A4A38" w:rsidRDefault="00E12B6F" w:rsidP="00E12B6F">
            <w:pPr>
              <w:pStyle w:val="Default"/>
              <w:rPr>
                <w:i/>
                <w:iCs/>
              </w:rPr>
            </w:pPr>
          </w:p>
          <w:p w:rsidR="00E12B6F" w:rsidRPr="000A4A38" w:rsidRDefault="00E12B6F" w:rsidP="000A4A38">
            <w:pPr>
              <w:pStyle w:val="ListParagraph"/>
              <w:numPr>
                <w:ilvl w:val="0"/>
                <w:numId w:val="12"/>
              </w:numPr>
              <w:tabs>
                <w:tab w:val="left" w:pos="1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Alotaibi</w:t>
            </w:r>
            <w:proofErr w:type="spellEnd"/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, Hmoud (2021). The rhetorical structure of preface sections in textbooks: Variations across disciplines</w:t>
            </w:r>
            <w:r w:rsidRPr="000A4A38">
              <w:rPr>
                <w:rFonts w:ascii="Times New Roman,Bold" w:hAnsi="Times New Roman" w:cs="Times New Roman,Bold"/>
                <w:sz w:val="24"/>
                <w:szCs w:val="24"/>
              </w:rPr>
              <w:t xml:space="preserve">. </w:t>
            </w:r>
            <w:r w:rsidRPr="000A4A3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International Journal of Arabic-English Studies</w:t>
            </w:r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. 21(2).</w:t>
            </w:r>
          </w:p>
          <w:p w:rsidR="00E12B6F" w:rsidRPr="000A4A38" w:rsidRDefault="00E12B6F" w:rsidP="00E12B6F">
            <w:pPr>
              <w:tabs>
                <w:tab w:val="left" w:pos="1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6F" w:rsidRPr="000A4A38" w:rsidRDefault="00E12B6F" w:rsidP="000A4A38">
            <w:pPr>
              <w:pStyle w:val="ListParagraph"/>
              <w:numPr>
                <w:ilvl w:val="0"/>
                <w:numId w:val="12"/>
              </w:numPr>
              <w:tabs>
                <w:tab w:val="left" w:pos="1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Alotaibi</w:t>
            </w:r>
            <w:proofErr w:type="spellEnd"/>
            <w:r w:rsidRPr="000A4A38">
              <w:rPr>
                <w:rFonts w:ascii="Times New Roman" w:hAnsi="Times New Roman" w:cs="Times New Roman"/>
                <w:sz w:val="24"/>
                <w:szCs w:val="24"/>
              </w:rPr>
              <w:t xml:space="preserve">, Hmoud (2020). How does the admission homepage appeal to applicants? An investigation of digital metadiscourse in university websites in </w:t>
            </w:r>
            <w:r w:rsidRPr="000A4A3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Digital Communication and Metadiscourse: Changing Perspectives in Academic Genres</w:t>
            </w:r>
            <w:r w:rsidRPr="000A4A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ISBN 978-88-97413-25-7. CERLIS: Research Centre on Languages for Specific Purposes. </w:t>
            </w:r>
          </w:p>
          <w:p w:rsidR="000A4A38" w:rsidRPr="000A4A38" w:rsidRDefault="000A4A38" w:rsidP="000A4A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38" w:rsidRPr="000A4A38" w:rsidRDefault="000A4A38" w:rsidP="000A4A38">
            <w:pPr>
              <w:pStyle w:val="ListParagraph"/>
              <w:tabs>
                <w:tab w:val="left" w:pos="1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6F" w:rsidRDefault="00E12B6F" w:rsidP="000A4A38">
            <w:pPr>
              <w:pStyle w:val="ListParagraph"/>
              <w:numPr>
                <w:ilvl w:val="0"/>
                <w:numId w:val="12"/>
              </w:numPr>
              <w:tabs>
                <w:tab w:val="left" w:pos="1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Alotaibi</w:t>
            </w:r>
            <w:proofErr w:type="spellEnd"/>
            <w:r w:rsidRPr="000A4A38">
              <w:rPr>
                <w:rFonts w:ascii="Times New Roman" w:hAnsi="Times New Roman" w:cs="Times New Roman"/>
                <w:sz w:val="24"/>
                <w:szCs w:val="24"/>
              </w:rPr>
              <w:t xml:space="preserve">, Hmoud and Hamid </w:t>
            </w:r>
            <w:proofErr w:type="spellStart"/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Arabi</w:t>
            </w:r>
            <w:proofErr w:type="spellEnd"/>
            <w:r w:rsidRPr="000A4A38">
              <w:rPr>
                <w:rFonts w:ascii="Times New Roman" w:hAnsi="Times New Roman" w:cs="Times New Roman"/>
                <w:sz w:val="24"/>
                <w:szCs w:val="24"/>
              </w:rPr>
              <w:t xml:space="preserve"> (2020). Taking authorial stance in Arabic research article introductions.</w:t>
            </w:r>
            <w:r w:rsidRPr="000A4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4A3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International Journal of Arabic-English Studies</w:t>
            </w:r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. 20(2): 41-62.</w:t>
            </w:r>
          </w:p>
          <w:p w:rsidR="000A4A38" w:rsidRDefault="000A4A38" w:rsidP="000A4A38">
            <w:pPr>
              <w:pStyle w:val="ListParagraph"/>
              <w:tabs>
                <w:tab w:val="left" w:pos="1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6F" w:rsidRPr="000A4A38" w:rsidRDefault="00E12B6F" w:rsidP="000A4A38">
            <w:pPr>
              <w:pStyle w:val="Default"/>
              <w:numPr>
                <w:ilvl w:val="0"/>
                <w:numId w:val="12"/>
              </w:numPr>
            </w:pPr>
            <w:proofErr w:type="spellStart"/>
            <w:r w:rsidRPr="000A4A38">
              <w:t>Alotaibi</w:t>
            </w:r>
            <w:proofErr w:type="spellEnd"/>
            <w:r w:rsidRPr="000A4A38">
              <w:t>, Hmoud</w:t>
            </w:r>
            <w:r w:rsidRPr="000A4A38">
              <w:rPr>
                <w:color w:val="333333"/>
                <w:shd w:val="clear" w:color="auto" w:fill="FFFFFF"/>
              </w:rPr>
              <w:t> </w:t>
            </w:r>
            <w:r w:rsidRPr="000A4A38">
              <w:rPr>
                <w:rStyle w:val="Date1"/>
                <w:color w:val="333333"/>
                <w:shd w:val="clear" w:color="auto" w:fill="FFFFFF"/>
              </w:rPr>
              <w:t>(202</w:t>
            </w:r>
            <w:r w:rsidRPr="000A4A38">
              <w:rPr>
                <w:rStyle w:val="Date1"/>
                <w:color w:val="auto"/>
                <w:shd w:val="clear" w:color="auto" w:fill="FFFFFF"/>
              </w:rPr>
              <w:t>0)</w:t>
            </w:r>
            <w:r w:rsidRPr="000A4A38">
              <w:rPr>
                <w:color w:val="auto"/>
                <w:shd w:val="clear" w:color="auto" w:fill="FFFFFF"/>
              </w:rPr>
              <w:t>. </w:t>
            </w:r>
            <w:r w:rsidRPr="000A4A38">
              <w:rPr>
                <w:rStyle w:val="arttitle"/>
                <w:color w:val="auto"/>
                <w:shd w:val="clear" w:color="auto" w:fill="FFFFFF"/>
              </w:rPr>
              <w:t>The thematic structure in research article abstracts: Variations across disciplines,</w:t>
            </w:r>
            <w:r w:rsidRPr="000A4A38">
              <w:rPr>
                <w:color w:val="auto"/>
                <w:shd w:val="clear" w:color="auto" w:fill="FFFFFF"/>
              </w:rPr>
              <w:t> </w:t>
            </w:r>
            <w:r w:rsidRPr="000A4A38">
              <w:rPr>
                <w:rStyle w:val="serialtitle"/>
                <w:i/>
                <w:iCs/>
                <w:color w:val="auto"/>
                <w:shd w:val="clear" w:color="auto" w:fill="FFFFFF"/>
              </w:rPr>
              <w:t>Cogent Arts &amp; Humanities,</w:t>
            </w:r>
            <w:r w:rsidRPr="000A4A38">
              <w:rPr>
                <w:color w:val="auto"/>
                <w:shd w:val="clear" w:color="auto" w:fill="FFFFFF"/>
              </w:rPr>
              <w:t> </w:t>
            </w:r>
            <w:r w:rsidRPr="000A4A38">
              <w:rPr>
                <w:rStyle w:val="volumeissue"/>
                <w:color w:val="auto"/>
                <w:shd w:val="clear" w:color="auto" w:fill="FFFFFF"/>
              </w:rPr>
              <w:t>7:1,</w:t>
            </w:r>
            <w:r w:rsidRPr="000A4A38">
              <w:rPr>
                <w:color w:val="auto"/>
                <w:shd w:val="clear" w:color="auto" w:fill="FFFFFF"/>
              </w:rPr>
              <w:t> </w:t>
            </w:r>
            <w:r w:rsidRPr="000A4A38">
              <w:rPr>
                <w:rStyle w:val="doilink"/>
                <w:color w:val="auto"/>
                <w:shd w:val="clear" w:color="auto" w:fill="FFFFFF"/>
              </w:rPr>
              <w:t>DOI: </w:t>
            </w:r>
            <w:hyperlink r:id="rId7" w:history="1">
              <w:r w:rsidRPr="000A4A38">
                <w:rPr>
                  <w:rStyle w:val="Hyperlink"/>
                  <w:color w:val="333333"/>
                </w:rPr>
                <w:t>10.1080/23311983.2020.1756146</w:t>
              </w:r>
            </w:hyperlink>
          </w:p>
          <w:p w:rsidR="00E12B6F" w:rsidRPr="000A4A38" w:rsidRDefault="00E12B6F" w:rsidP="00E12B6F">
            <w:pPr>
              <w:pStyle w:val="Default"/>
            </w:pPr>
          </w:p>
          <w:p w:rsidR="00E12B6F" w:rsidRPr="000A4A38" w:rsidRDefault="00E12B6F" w:rsidP="000A4A38">
            <w:pPr>
              <w:pStyle w:val="Default"/>
              <w:numPr>
                <w:ilvl w:val="0"/>
                <w:numId w:val="12"/>
              </w:numPr>
            </w:pPr>
            <w:proofErr w:type="spellStart"/>
            <w:r w:rsidRPr="000A4A38">
              <w:lastRenderedPageBreak/>
              <w:t>Alotaibi</w:t>
            </w:r>
            <w:proofErr w:type="spellEnd"/>
            <w:r w:rsidRPr="000A4A38">
              <w:t xml:space="preserve">, Hmoud (2019). An Exploration of Authorial Stance in SSCI-ranked Journals </w:t>
            </w:r>
            <w:r w:rsidR="00E237DB" w:rsidRPr="000A4A38">
              <w:t>versus Non</w:t>
            </w:r>
            <w:r w:rsidRPr="000A4A38">
              <w:t xml:space="preserve">-SSCI-ranked Journals. </w:t>
            </w:r>
            <w:r w:rsidRPr="000A4A38">
              <w:rPr>
                <w:i/>
                <w:iCs/>
              </w:rPr>
              <w:t>3L The Southeast Asian Journal of English Language Studies.</w:t>
            </w:r>
            <w:r w:rsidRPr="000A4A38">
              <w:t xml:space="preserve"> 25(3): 65-78.</w:t>
            </w:r>
          </w:p>
          <w:p w:rsidR="00E12B6F" w:rsidRPr="000A4A38" w:rsidRDefault="00E12B6F" w:rsidP="00E12B6F">
            <w:pPr>
              <w:pStyle w:val="Default"/>
            </w:pPr>
          </w:p>
          <w:p w:rsidR="00E12B6F" w:rsidRPr="000A4A38" w:rsidRDefault="00E12B6F" w:rsidP="000A4A38">
            <w:pPr>
              <w:pStyle w:val="Default"/>
              <w:numPr>
                <w:ilvl w:val="0"/>
                <w:numId w:val="12"/>
              </w:numPr>
            </w:pPr>
            <w:proofErr w:type="spellStart"/>
            <w:r w:rsidRPr="000A4A38">
              <w:t>Alotaibi</w:t>
            </w:r>
            <w:proofErr w:type="spellEnd"/>
            <w:r w:rsidRPr="000A4A38">
              <w:t xml:space="preserve">, Hmoud (2018). </w:t>
            </w:r>
            <w:r w:rsidRPr="000A4A38">
              <w:rPr>
                <w:rStyle w:val="A0"/>
                <w:i w:val="0"/>
                <w:iCs w:val="0"/>
                <w:sz w:val="24"/>
                <w:szCs w:val="24"/>
              </w:rPr>
              <w:t>Metadiscourse in Dissertation Acknowledgments: Exploration of Gender Differences in EFL Texts.</w:t>
            </w:r>
            <w:r w:rsidRPr="000A4A38">
              <w:rPr>
                <w:rStyle w:val="A0"/>
                <w:sz w:val="24"/>
                <w:szCs w:val="24"/>
              </w:rPr>
              <w:t xml:space="preserve"> </w:t>
            </w:r>
            <w:r w:rsidRPr="000A4A38">
              <w:rPr>
                <w:color w:val="auto"/>
              </w:rPr>
              <w:t xml:space="preserve"> </w:t>
            </w:r>
            <w:r w:rsidRPr="000A4A38">
              <w:rPr>
                <w:i/>
                <w:iCs/>
              </w:rPr>
              <w:t>Educational Sciences: Theory &amp; Practice</w:t>
            </w:r>
            <w:r w:rsidRPr="000A4A38">
              <w:t>. 18(4): 899-916.</w:t>
            </w:r>
          </w:p>
          <w:p w:rsidR="00E12B6F" w:rsidRPr="000A4A38" w:rsidRDefault="00E12B6F" w:rsidP="00E12B6F">
            <w:pPr>
              <w:pStyle w:val="Default"/>
            </w:pPr>
          </w:p>
          <w:p w:rsidR="00E12B6F" w:rsidRPr="000A4A38" w:rsidRDefault="00E12B6F" w:rsidP="000A4A38">
            <w:pPr>
              <w:pStyle w:val="Default"/>
              <w:numPr>
                <w:ilvl w:val="0"/>
                <w:numId w:val="12"/>
              </w:numPr>
            </w:pPr>
            <w:proofErr w:type="spellStart"/>
            <w:r w:rsidRPr="000A4A38">
              <w:t>Alotaibi</w:t>
            </w:r>
            <w:proofErr w:type="spellEnd"/>
            <w:r w:rsidRPr="000A4A38">
              <w:t>, Hmoud (2018). The structure of the research article in Applied Linguistics. (Book).</w:t>
            </w:r>
          </w:p>
          <w:p w:rsidR="00E12B6F" w:rsidRPr="000A4A38" w:rsidRDefault="00E12B6F" w:rsidP="00E12B6F">
            <w:pPr>
              <w:pStyle w:val="Default"/>
            </w:pPr>
          </w:p>
          <w:p w:rsidR="00E12B6F" w:rsidRPr="000A4A38" w:rsidRDefault="00E12B6F" w:rsidP="000A4A38">
            <w:pPr>
              <w:pStyle w:val="Default"/>
              <w:numPr>
                <w:ilvl w:val="0"/>
                <w:numId w:val="12"/>
              </w:numPr>
            </w:pPr>
            <w:proofErr w:type="spellStart"/>
            <w:r w:rsidRPr="000A4A38">
              <w:t>Alotaibi</w:t>
            </w:r>
            <w:proofErr w:type="spellEnd"/>
            <w:r w:rsidRPr="000A4A38">
              <w:t xml:space="preserve">, Hmoud (2016). The research gap in the introductions of Arabic research articles. </w:t>
            </w:r>
            <w:r w:rsidRPr="000A4A38">
              <w:rPr>
                <w:i/>
                <w:iCs/>
              </w:rPr>
              <w:t>ESP Across Cultures,</w:t>
            </w:r>
            <w:r w:rsidRPr="000A4A38">
              <w:t xml:space="preserve"> 13: 7-17.</w:t>
            </w:r>
          </w:p>
          <w:p w:rsidR="00E12B6F" w:rsidRPr="000A4A38" w:rsidRDefault="00E12B6F" w:rsidP="00E12B6F">
            <w:pPr>
              <w:pStyle w:val="Default"/>
            </w:pPr>
          </w:p>
          <w:p w:rsidR="00E12B6F" w:rsidRPr="000A4A38" w:rsidRDefault="00E12B6F" w:rsidP="000A4A38">
            <w:pPr>
              <w:pStyle w:val="Default"/>
              <w:numPr>
                <w:ilvl w:val="0"/>
                <w:numId w:val="12"/>
              </w:numPr>
            </w:pPr>
            <w:proofErr w:type="spellStart"/>
            <w:r w:rsidRPr="000A4A38">
              <w:t>Alotaibi</w:t>
            </w:r>
            <w:proofErr w:type="spellEnd"/>
            <w:r w:rsidRPr="000A4A38">
              <w:t xml:space="preserve">, Hmoud (2016). Comparison of Metadiscourse Markers in Arabic and English Research Articles in </w:t>
            </w:r>
            <w:r w:rsidR="000A4A38" w:rsidRPr="000A4A38">
              <w:t>the Introduction</w:t>
            </w:r>
            <w:r w:rsidRPr="000A4A38">
              <w:t xml:space="preserve"> and Conclusion Sections.</w:t>
            </w:r>
            <w:r w:rsidRPr="000A4A38">
              <w:rPr>
                <w:i/>
                <w:iCs/>
              </w:rPr>
              <w:t xml:space="preserve"> </w:t>
            </w:r>
            <w:r w:rsidRPr="000A4A38">
              <w:t xml:space="preserve"> </w:t>
            </w:r>
            <w:r w:rsidRPr="000A4A38">
              <w:rPr>
                <w:i/>
                <w:iCs/>
              </w:rPr>
              <w:t>The Linguistics Journal.</w:t>
            </w:r>
            <w:r w:rsidRPr="000A4A38">
              <w:t xml:space="preserve"> 10(1): 182 - 202.</w:t>
            </w:r>
          </w:p>
          <w:p w:rsidR="00E12B6F" w:rsidRPr="000A4A38" w:rsidRDefault="00E12B6F" w:rsidP="00E12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B6F" w:rsidRPr="000A4A38" w:rsidRDefault="00E12B6F" w:rsidP="000A4A3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Alotaibi</w:t>
            </w:r>
            <w:proofErr w:type="spellEnd"/>
            <w:r w:rsidRPr="000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Hmoud (2015). Metadiscourse in Arabic and English Research Article Abstracts. </w:t>
            </w:r>
            <w:r w:rsidRPr="000A4A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World Journal of English Language</w:t>
            </w:r>
            <w:r w:rsidRPr="000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5(2): 1-8.</w:t>
            </w:r>
          </w:p>
          <w:p w:rsidR="004D1C61" w:rsidRPr="000A4A38" w:rsidRDefault="004D1C61" w:rsidP="00E12B6F">
            <w:pPr>
              <w:tabs>
                <w:tab w:val="left" w:pos="175"/>
                <w:tab w:val="left" w:pos="317"/>
                <w:tab w:val="left" w:pos="459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4D1C61" w:rsidRDefault="004D1C61" w:rsidP="009C60BA">
            <w:pPr>
              <w:jc w:val="center"/>
            </w:pPr>
            <w:r>
              <w:rPr>
                <w:rFonts w:ascii="Helvetica" w:hAnsi="Helvetica" w:cs="Times New Roman"/>
                <w:color w:val="000000"/>
                <w:sz w:val="31"/>
                <w:szCs w:val="31"/>
                <w:shd w:val="clear" w:color="auto" w:fill="FFFFFF"/>
                <w:rtl/>
              </w:rPr>
              <w:lastRenderedPageBreak/>
              <w:t>الأعمال العلمية</w:t>
            </w:r>
          </w:p>
        </w:tc>
      </w:tr>
      <w:tr w:rsidR="000A4A38" w:rsidTr="009C60BA">
        <w:tc>
          <w:tcPr>
            <w:tcW w:w="8080" w:type="dxa"/>
          </w:tcPr>
          <w:p w:rsidR="000A4A38" w:rsidRDefault="000A4A38" w:rsidP="000A4A38">
            <w:pPr>
              <w:pStyle w:val="ListParagraph"/>
              <w:tabs>
                <w:tab w:val="left" w:pos="175"/>
                <w:tab w:val="left" w:pos="317"/>
              </w:tabs>
              <w:ind w:left="34"/>
              <w:jc w:val="right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lastRenderedPageBreak/>
              <w:t>شارك في عدة مؤتمرات دولية منها:</w:t>
            </w:r>
          </w:p>
          <w:p w:rsidR="000A4A38" w:rsidRPr="000A4A38" w:rsidRDefault="000A4A38" w:rsidP="000A4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Metadiscourse. Prince Sultan University, Riyadh, Saudi Arabia. Invited Speaker.</w:t>
            </w:r>
          </w:p>
          <w:p w:rsidR="000A4A38" w:rsidRPr="00C542EF" w:rsidRDefault="000A4A38" w:rsidP="000A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4A38" w:rsidRPr="000A4A38" w:rsidRDefault="000A4A38" w:rsidP="000A4A3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"How does the Admission homepage appeal to applicants? An investigation of digital metadiscourse in university websites."</w:t>
            </w:r>
            <w:r w:rsidRPr="000A4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Metadiscourse in Digital Communication: What has changed? Bergamo, Italy, June 27-29, 2019</w:t>
            </w:r>
            <w:r w:rsidRPr="000A4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4A38" w:rsidRPr="00F71536" w:rsidRDefault="000A4A38" w:rsidP="000A4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A38" w:rsidRPr="000A4A38" w:rsidRDefault="000A4A38" w:rsidP="000A4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The Use of Engagement Resources in SSCI-ranked Journals versus Non-SSCI-ranked Journals." BALEAP Conference 2019: Innovation, Exploration and Transformation. University of Leeds, UK. April 12-14, 2019.</w:t>
            </w:r>
          </w:p>
          <w:p w:rsidR="000A4A38" w:rsidRPr="00F71536" w:rsidRDefault="000A4A38" w:rsidP="000A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A38" w:rsidRPr="000A4A38" w:rsidRDefault="000A4A38" w:rsidP="000A4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"Metadiscourse in Research Articles Introductions and Conclusions." International Conference on Metadiscourse Across Genres: Mapping out Interactions in Spoken and Written Discourses. Middle East Technical University, North Cyprus, March 30- April 1, 2017.</w:t>
            </w:r>
          </w:p>
          <w:p w:rsidR="000A4A38" w:rsidRPr="00F71536" w:rsidRDefault="000A4A38" w:rsidP="000A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A38" w:rsidRPr="000A4A38" w:rsidRDefault="000A4A38" w:rsidP="000A4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A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0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Investigation of Metadiscourse Markers in Arabic and English Research Articles</w:t>
            </w:r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." International Conference for Academic Disciplines. Harvard Medical School, Boston, Massachusetts, USA, May 23-27, 2016.</w:t>
            </w:r>
          </w:p>
          <w:p w:rsidR="000A4A38" w:rsidRPr="00F71536" w:rsidRDefault="000A4A38" w:rsidP="000A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A4A38" w:rsidRPr="000A4A38" w:rsidRDefault="000A4A38" w:rsidP="000A4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"Metadiscourse in the Research Article Abstracts." The</w:t>
            </w:r>
            <w:r w:rsidRPr="000A4A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A38">
              <w:rPr>
                <w:rFonts w:ascii="Times New Roman" w:hAnsi="Times New Roman" w:cs="Times New Roman"/>
                <w:sz w:val="24"/>
                <w:szCs w:val="24"/>
              </w:rPr>
              <w:t xml:space="preserve">12th International Columbia School Linguistics Conference: The Interaction of Form and Meaning with Human </w:t>
            </w:r>
            <w:proofErr w:type="spellStart"/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0A4A38">
              <w:rPr>
                <w:rFonts w:ascii="Times New Roman" w:hAnsi="Times New Roman" w:cs="Times New Roman"/>
                <w:sz w:val="24"/>
                <w:szCs w:val="24"/>
              </w:rPr>
              <w:t xml:space="preserve"> Columbia University, New York, USA, February 14–16, 2015.</w:t>
            </w:r>
          </w:p>
          <w:p w:rsidR="000A4A38" w:rsidRPr="00C542EF" w:rsidRDefault="000A4A38" w:rsidP="000A4A38">
            <w:pPr>
              <w:pStyle w:val="Heading1"/>
              <w:numPr>
                <w:ilvl w:val="0"/>
                <w:numId w:val="13"/>
              </w:numPr>
              <w:outlineLvl w:val="0"/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C542E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“An Exploration of the Varieties of the ESL Speakers’ Pronunciation.”  </w:t>
            </w:r>
            <w:r w:rsidRPr="00C542EF"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  <w:lang w:val="en-GB" w:eastAsia="es-ES"/>
              </w:rPr>
              <w:t>International Conference on Spoken English: Descriptive and Applied Perspectives</w:t>
            </w:r>
            <w:r w:rsidRPr="00C542EF">
              <w:rPr>
                <w:rFonts w:ascii="Times New Roman" w:hAnsi="Times New Roman"/>
                <w:b w:val="0"/>
                <w:bCs w:val="0"/>
                <w:i/>
                <w:iCs/>
                <w:color w:val="auto"/>
                <w:kern w:val="36"/>
                <w:sz w:val="24"/>
                <w:szCs w:val="24"/>
                <w:lang w:val="en-GB" w:eastAsia="es-ES"/>
              </w:rPr>
              <w:t xml:space="preserve">. </w:t>
            </w:r>
            <w:r w:rsidRPr="00C542EF"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  <w:lang w:val="en-GB" w:eastAsia="es-ES"/>
              </w:rPr>
              <w:t xml:space="preserve">Santiago de </w:t>
            </w:r>
            <w:proofErr w:type="spellStart"/>
            <w:r w:rsidRPr="00C542EF"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  <w:lang w:val="en-GB" w:eastAsia="es-ES"/>
              </w:rPr>
              <w:t>Compostela</w:t>
            </w:r>
            <w:proofErr w:type="spellEnd"/>
            <w:r w:rsidRPr="00C542EF"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  <w:lang w:val="en-GB" w:eastAsia="es-ES"/>
              </w:rPr>
              <w:t>, Spain. June 4, 2014.</w:t>
            </w:r>
          </w:p>
          <w:p w:rsidR="000A4A38" w:rsidRPr="00C542EF" w:rsidRDefault="000A4A38" w:rsidP="000A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0A4A38" w:rsidRPr="000A4A38" w:rsidRDefault="000A4A38" w:rsidP="000A4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“The Relationship between Abstracts and Introductions in the Genre of Research Article.” The Research Network Forum at CCCC: 26</w:t>
            </w:r>
            <w:r w:rsidRPr="000A4A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A4A38">
              <w:rPr>
                <w:rFonts w:ascii="Times New Roman" w:hAnsi="Times New Roman" w:cs="Times New Roman"/>
                <w:sz w:val="24"/>
                <w:szCs w:val="24"/>
              </w:rPr>
              <w:t xml:space="preserve"> Annual Meeting Program. Las Vegas, Nevada. March 13, 2013.</w:t>
            </w:r>
          </w:p>
          <w:p w:rsidR="000A4A38" w:rsidRPr="00C542EF" w:rsidRDefault="000A4A38" w:rsidP="000A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38" w:rsidRPr="000A4A38" w:rsidRDefault="000A4A38" w:rsidP="000A4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“The Validity of Likeability as a New Construct of ESL Speech.” Southwest Popular Culture and American Culture Association: 34</w:t>
            </w:r>
            <w:r w:rsidRPr="000A4A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A4A38"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Conference. Albuquerque, New Mexico. February 13, 2013.</w:t>
            </w:r>
          </w:p>
          <w:p w:rsidR="000A4A38" w:rsidRPr="00C542EF" w:rsidRDefault="000A4A38" w:rsidP="000A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38" w:rsidRPr="000A4A38" w:rsidRDefault="000A4A38" w:rsidP="000A4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A3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Cultural Conventions in Research Article Introductions: What Can Be Employed and Evaded?” Rice Linguistics Society 5</w:t>
            </w:r>
            <w:r w:rsidRPr="000A4A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A4A38">
              <w:rPr>
                <w:rFonts w:ascii="Times New Roman" w:hAnsi="Times New Roman" w:cs="Times New Roman"/>
                <w:sz w:val="24"/>
                <w:szCs w:val="24"/>
              </w:rPr>
              <w:t xml:space="preserve"> Biennial Meeting. Rice University, Houston, Texas. February 9, 2013.</w:t>
            </w:r>
          </w:p>
          <w:p w:rsidR="000A4A38" w:rsidRPr="00C542EF" w:rsidRDefault="000A4A38" w:rsidP="000A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38" w:rsidRPr="00C542EF" w:rsidRDefault="000A4A38" w:rsidP="000A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38" w:rsidRDefault="000A4A38" w:rsidP="000A4A3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“Listening to English as a Lingua Franca: How Listeners Judge the Speakers.” Globalization and the Humanities: Texas and the World Conference. Texas A&amp;M University-Commerce, Texas. November 17, 2012.</w:t>
            </w:r>
          </w:p>
          <w:p w:rsidR="000A4A38" w:rsidRPr="000A4A38" w:rsidRDefault="000A4A38" w:rsidP="000A4A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38" w:rsidRPr="000A4A38" w:rsidRDefault="000A4A38" w:rsidP="000A4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“Cross-cultural Analysis of the Use of the Thesis Statement in Arabic and English.” AMPRA: American Pragmatics Conference. Charlotte, North Carolina. October 19, 2012.</w:t>
            </w:r>
          </w:p>
          <w:p w:rsidR="000A4A38" w:rsidRPr="00C542EF" w:rsidRDefault="000A4A38" w:rsidP="000A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A38" w:rsidRPr="000A4A38" w:rsidRDefault="000A4A38" w:rsidP="000A4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“Rhetoric in the Friday Prayer Speech.” </w:t>
            </w:r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Women and Rhetoric: Influence, Inspiration, Inclusion:</w:t>
            </w:r>
            <w:r w:rsidRPr="000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Federation Rhetoric Symposium</w:t>
            </w:r>
            <w:r w:rsidRPr="000A4A38">
              <w:rPr>
                <w:rFonts w:ascii="Times New Roman" w:hAnsi="Times New Roman" w:cs="Times New Roman"/>
                <w:sz w:val="24"/>
                <w:szCs w:val="24"/>
              </w:rPr>
              <w:t>. Texas Woman’s University, Denton, Texas. April 20, 2012.</w:t>
            </w:r>
          </w:p>
          <w:p w:rsidR="000A4A38" w:rsidRPr="00C542EF" w:rsidRDefault="000A4A38" w:rsidP="000A4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38" w:rsidRPr="00C542EF" w:rsidRDefault="000A4A38" w:rsidP="000A4A38">
            <w:pPr>
              <w:pStyle w:val="NoSpacing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542EF">
              <w:rPr>
                <w:rFonts w:ascii="Times New Roman" w:hAnsi="Times New Roman" w:cs="Times New Roman"/>
                <w:sz w:val="24"/>
                <w:szCs w:val="24"/>
              </w:rPr>
              <w:t>“Thesis Statement in English Argumentative Essays by Arab Students before and after a Workshop on Writing: A Case Study of Contrastive Rhetoric.”</w:t>
            </w:r>
            <w:r w:rsidRPr="00C542E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C542EF">
              <w:rPr>
                <w:rFonts w:ascii="Times New Roman" w:hAnsi="Times New Roman" w:cs="Times New Roman"/>
                <w:sz w:val="24"/>
                <w:szCs w:val="24"/>
              </w:rPr>
              <w:t>EGAD Agora Conference.</w:t>
            </w:r>
            <w:r w:rsidRPr="00C54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C5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 A&amp;M University- Commerce, Texas.</w:t>
            </w:r>
            <w:r w:rsidRPr="00C54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April 13, 2012.</w:t>
            </w:r>
          </w:p>
          <w:p w:rsidR="000A4A38" w:rsidRPr="00C542EF" w:rsidRDefault="000A4A38" w:rsidP="000A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38" w:rsidRPr="000A4A38" w:rsidRDefault="000A4A38" w:rsidP="000A4A3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“Criticism of Contrastive Rhetoric.” </w:t>
            </w:r>
            <w:r w:rsidRPr="000A4A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Annual Research Symposium. </w:t>
            </w:r>
            <w:r w:rsidRPr="000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 A&amp;M University- Commerce, Texas.</w:t>
            </w:r>
            <w:r w:rsidRPr="000A4A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April 5, 2012.</w:t>
            </w:r>
          </w:p>
          <w:p w:rsidR="000A4A38" w:rsidRPr="000A4A38" w:rsidRDefault="000A4A38" w:rsidP="000A4A38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A38" w:rsidRPr="000A4A38" w:rsidRDefault="000A4A38" w:rsidP="000A4A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“What is Wrong with Repetition in Writing?” Writing Democracy: Federation Rhetoric Symposium. Texas A&amp;M University- Commerce, Texas. March 10, 2011. </w:t>
            </w:r>
          </w:p>
          <w:p w:rsidR="000A4A38" w:rsidRPr="00C542EF" w:rsidRDefault="000A4A38" w:rsidP="000A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38" w:rsidRDefault="000A4A38" w:rsidP="000A4A38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rPr>
                <w:bCs/>
                <w:rtl/>
              </w:rPr>
            </w:pPr>
            <w:r w:rsidRPr="00C5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“Literacy among International Students.” American Studies Association of Texas Conference. Commerce, Texas. November 5, 2010.</w:t>
            </w:r>
          </w:p>
        </w:tc>
        <w:tc>
          <w:tcPr>
            <w:tcW w:w="2977" w:type="dxa"/>
            <w:vAlign w:val="center"/>
          </w:tcPr>
          <w:p w:rsidR="000A4A38" w:rsidRDefault="000A4A38" w:rsidP="009C60BA">
            <w:pPr>
              <w:jc w:val="center"/>
              <w:rPr>
                <w:rFonts w:ascii="Helvetica" w:hAnsi="Helvetica" w:cs="Times New Roman"/>
                <w:color w:val="000000"/>
                <w:sz w:val="31"/>
                <w:szCs w:val="31"/>
                <w:shd w:val="clear" w:color="auto" w:fill="FFFFFF"/>
                <w:rtl/>
              </w:rPr>
            </w:pPr>
            <w:r>
              <w:rPr>
                <w:rFonts w:ascii="Helvetica" w:hAnsi="Helvetica" w:cs="Times New Roman" w:hint="cs"/>
                <w:color w:val="000000"/>
                <w:sz w:val="31"/>
                <w:szCs w:val="31"/>
                <w:shd w:val="clear" w:color="auto" w:fill="FFFFFF"/>
                <w:rtl/>
              </w:rPr>
              <w:lastRenderedPageBreak/>
              <w:t>المؤتمرات</w:t>
            </w:r>
          </w:p>
        </w:tc>
      </w:tr>
      <w:tr w:rsidR="004D1C61" w:rsidTr="009C60BA">
        <w:tc>
          <w:tcPr>
            <w:tcW w:w="8080" w:type="dxa"/>
          </w:tcPr>
          <w:p w:rsidR="00D43E38" w:rsidRPr="000F614E" w:rsidRDefault="00D43E38" w:rsidP="00D43E38">
            <w:pPr>
              <w:bidi/>
              <w:rPr>
                <w:rtl/>
              </w:rPr>
            </w:pPr>
            <w:r w:rsidRPr="00D43E38">
              <w:rPr>
                <w:b/>
                <w:bCs/>
                <w:rtl/>
              </w:rPr>
              <w:lastRenderedPageBreak/>
              <w:t>اللجان:</w:t>
            </w:r>
          </w:p>
          <w:p w:rsidR="00D43E38" w:rsidRPr="000F614E" w:rsidRDefault="00E12B6F" w:rsidP="00D43E38">
            <w:pPr>
              <w:numPr>
                <w:ilvl w:val="0"/>
                <w:numId w:val="5"/>
              </w:numPr>
              <w:tabs>
                <w:tab w:val="right" w:pos="317"/>
              </w:tabs>
              <w:bidi/>
              <w:ind w:left="33" w:firstLine="0"/>
            </w:pPr>
            <w:r>
              <w:rPr>
                <w:rFonts w:hint="cs"/>
                <w:rtl/>
              </w:rPr>
              <w:t>اللجنة الدائمة للابتعاث والتدريب</w:t>
            </w:r>
            <w:r w:rsidR="00D43E38" w:rsidRPr="000F614E">
              <w:rPr>
                <w:rtl/>
              </w:rPr>
              <w:t>.</w:t>
            </w:r>
          </w:p>
          <w:p w:rsidR="00E12B6F" w:rsidRDefault="00E12B6F" w:rsidP="00D43E38">
            <w:pPr>
              <w:numPr>
                <w:ilvl w:val="0"/>
                <w:numId w:val="5"/>
              </w:numPr>
              <w:tabs>
                <w:tab w:val="right" w:pos="317"/>
              </w:tabs>
              <w:bidi/>
              <w:ind w:left="33" w:firstLine="0"/>
            </w:pPr>
            <w:r>
              <w:rPr>
                <w:rFonts w:hint="cs"/>
                <w:rtl/>
              </w:rPr>
              <w:t>اللجنة الدائمة للخطط والبرامج.</w:t>
            </w:r>
          </w:p>
          <w:p w:rsidR="00D43E38" w:rsidRPr="000F614E" w:rsidRDefault="00E12B6F" w:rsidP="00E12B6F">
            <w:pPr>
              <w:numPr>
                <w:ilvl w:val="0"/>
                <w:numId w:val="5"/>
              </w:numPr>
              <w:tabs>
                <w:tab w:val="right" w:pos="317"/>
              </w:tabs>
              <w:bidi/>
              <w:ind w:left="33" w:firstLine="0"/>
            </w:pPr>
            <w:r>
              <w:rPr>
                <w:rFonts w:hint="cs"/>
                <w:rtl/>
              </w:rPr>
              <w:t>اللجنة الدائمة لتطوير المحتوى الإنجليزي لموقع الجامعة الإلكتروني.</w:t>
            </w:r>
          </w:p>
          <w:p w:rsidR="00D43E38" w:rsidRPr="00C4309A" w:rsidRDefault="00D43E38" w:rsidP="00D43E38">
            <w:pPr>
              <w:bidi/>
              <w:rPr>
                <w:b/>
                <w:bCs/>
              </w:rPr>
            </w:pPr>
            <w:r w:rsidRPr="00C4309A">
              <w:rPr>
                <w:b/>
                <w:bCs/>
                <w:rtl/>
              </w:rPr>
              <w:lastRenderedPageBreak/>
              <w:t>المجالس</w:t>
            </w:r>
            <w:r w:rsidRPr="00C4309A">
              <w:rPr>
                <w:b/>
                <w:bCs/>
              </w:rPr>
              <w:t>:</w:t>
            </w:r>
          </w:p>
          <w:p w:rsidR="00D43E38" w:rsidRDefault="00D43E38" w:rsidP="00D43E38">
            <w:pPr>
              <w:pStyle w:val="ListParagraph"/>
              <w:numPr>
                <w:ilvl w:val="0"/>
                <w:numId w:val="8"/>
              </w:numPr>
              <w:bidi/>
              <w:ind w:left="317" w:hanging="317"/>
            </w:pPr>
            <w:r w:rsidRPr="000F614E">
              <w:rPr>
                <w:rFonts w:hint="cs"/>
                <w:rtl/>
              </w:rPr>
              <w:t>رئيس مجلس عمادة الدراسات العليا</w:t>
            </w:r>
            <w:r w:rsidR="000A4A38">
              <w:t>.</w:t>
            </w:r>
          </w:p>
          <w:p w:rsidR="000A4A38" w:rsidRPr="000F614E" w:rsidRDefault="000A4A38" w:rsidP="000A4A38">
            <w:pPr>
              <w:pStyle w:val="ListParagraph"/>
              <w:numPr>
                <w:ilvl w:val="0"/>
                <w:numId w:val="8"/>
              </w:numPr>
              <w:bidi/>
              <w:ind w:left="317" w:hanging="317"/>
            </w:pPr>
            <w:r w:rsidRPr="000F614E">
              <w:rPr>
                <w:rFonts w:hint="cs"/>
                <w:rtl/>
              </w:rPr>
              <w:t>عضو مجلس عمادة البحث العلمي</w:t>
            </w:r>
            <w:r>
              <w:rPr>
                <w:rFonts w:hint="cs"/>
                <w:rtl/>
              </w:rPr>
              <w:t>.</w:t>
            </w:r>
          </w:p>
          <w:p w:rsidR="00D43E38" w:rsidRPr="000F614E" w:rsidRDefault="00D43E38" w:rsidP="00E12B6F">
            <w:pPr>
              <w:pStyle w:val="ListParagraph"/>
              <w:numPr>
                <w:ilvl w:val="0"/>
                <w:numId w:val="8"/>
              </w:numPr>
              <w:bidi/>
              <w:ind w:left="317" w:hanging="317"/>
            </w:pPr>
            <w:r w:rsidRPr="000F614E">
              <w:rPr>
                <w:rtl/>
              </w:rPr>
              <w:t xml:space="preserve">عضو مجلس كلية </w:t>
            </w:r>
            <w:r w:rsidR="00E12B6F">
              <w:rPr>
                <w:rFonts w:hint="cs"/>
                <w:rtl/>
              </w:rPr>
              <w:t>العلوم والدراسات الإنسانية بالدوادمي</w:t>
            </w:r>
            <w:r w:rsidRPr="000F614E">
              <w:t>.</w:t>
            </w:r>
          </w:p>
          <w:p w:rsidR="00D43E38" w:rsidRDefault="00E12B6F" w:rsidP="00E12B6F">
            <w:pPr>
              <w:pStyle w:val="ListParagraph"/>
              <w:numPr>
                <w:ilvl w:val="0"/>
                <w:numId w:val="8"/>
              </w:numPr>
              <w:bidi/>
              <w:ind w:left="317" w:hanging="317"/>
            </w:pPr>
            <w:r w:rsidRPr="000F614E">
              <w:rPr>
                <w:rtl/>
              </w:rPr>
              <w:t xml:space="preserve">عضو مجلس كلية </w:t>
            </w:r>
            <w:r>
              <w:rPr>
                <w:rFonts w:hint="cs"/>
                <w:rtl/>
              </w:rPr>
              <w:t>العلوم والدراسات الإنسانية بشقراء</w:t>
            </w:r>
            <w:r w:rsidR="00D43E38" w:rsidRPr="000F614E">
              <w:rPr>
                <w:rtl/>
              </w:rPr>
              <w:t>.</w:t>
            </w:r>
          </w:p>
          <w:p w:rsidR="000A4A38" w:rsidRPr="000F614E" w:rsidRDefault="000A4A38" w:rsidP="000A4A38">
            <w:pPr>
              <w:pStyle w:val="ListParagraph"/>
              <w:numPr>
                <w:ilvl w:val="0"/>
                <w:numId w:val="8"/>
              </w:numPr>
              <w:bidi/>
              <w:ind w:left="317" w:hanging="317"/>
            </w:pPr>
            <w:r>
              <w:rPr>
                <w:rFonts w:hint="cs"/>
                <w:rtl/>
              </w:rPr>
              <w:t>رئيس مجلس قسم اللغة الإنجليزية.</w:t>
            </w:r>
          </w:p>
          <w:p w:rsidR="004D1C61" w:rsidRDefault="004D1C61" w:rsidP="000A4A38">
            <w:pPr>
              <w:pStyle w:val="ListParagraph"/>
              <w:bidi/>
              <w:ind w:left="317"/>
            </w:pPr>
          </w:p>
        </w:tc>
        <w:tc>
          <w:tcPr>
            <w:tcW w:w="2977" w:type="dxa"/>
            <w:vAlign w:val="center"/>
          </w:tcPr>
          <w:p w:rsidR="004D1C61" w:rsidRDefault="004D1C61" w:rsidP="009C60BA">
            <w:pPr>
              <w:jc w:val="center"/>
              <w:rPr>
                <w:rFonts w:ascii="Helvetica" w:hAnsi="Helvetica" w:cs="Helvetica"/>
                <w:color w:val="000000"/>
                <w:sz w:val="31"/>
                <w:szCs w:val="31"/>
                <w:shd w:val="clear" w:color="auto" w:fill="FFFFFF"/>
                <w:rtl/>
              </w:rPr>
            </w:pPr>
            <w:r>
              <w:rPr>
                <w:rFonts w:ascii="Helvetica" w:hAnsi="Helvetica" w:cs="Times New Roman"/>
                <w:color w:val="000000"/>
                <w:sz w:val="31"/>
                <w:szCs w:val="31"/>
                <w:shd w:val="clear" w:color="auto" w:fill="FFFFFF"/>
                <w:rtl/>
              </w:rPr>
              <w:lastRenderedPageBreak/>
              <w:t>عضوية اللجان</w:t>
            </w:r>
          </w:p>
        </w:tc>
      </w:tr>
      <w:tr w:rsidR="004D1C61" w:rsidTr="009C60BA">
        <w:tc>
          <w:tcPr>
            <w:tcW w:w="8080" w:type="dxa"/>
          </w:tcPr>
          <w:p w:rsidR="00E12B6F" w:rsidRDefault="00E12B6F" w:rsidP="00B00C5B">
            <w:pPr>
              <w:pStyle w:val="ListParagraph"/>
              <w:numPr>
                <w:ilvl w:val="0"/>
                <w:numId w:val="11"/>
              </w:numPr>
              <w:bidi/>
              <w:ind w:left="317" w:hanging="317"/>
            </w:pPr>
            <w:r>
              <w:rPr>
                <w:rFonts w:hint="cs"/>
                <w:rtl/>
              </w:rPr>
              <w:lastRenderedPageBreak/>
              <w:t>مؤسس نادي التوستماسترز للخطابة باللغة الإنجليزية بمدينة الدوادمي.</w:t>
            </w:r>
          </w:p>
          <w:p w:rsidR="004D1C61" w:rsidRDefault="00E12B6F" w:rsidP="00E12B6F">
            <w:pPr>
              <w:pStyle w:val="ListParagraph"/>
              <w:numPr>
                <w:ilvl w:val="0"/>
                <w:numId w:val="11"/>
              </w:numPr>
              <w:bidi/>
              <w:ind w:left="317" w:hanging="317"/>
            </w:pPr>
            <w:r>
              <w:rPr>
                <w:rFonts w:hint="cs"/>
                <w:rtl/>
              </w:rPr>
              <w:t>مؤلف مجموعة قصصية.</w:t>
            </w:r>
          </w:p>
          <w:p w:rsidR="000A4A38" w:rsidRPr="00E12B6F" w:rsidRDefault="000A4A38" w:rsidP="000A4A38">
            <w:pPr>
              <w:pStyle w:val="ListParagraph"/>
              <w:numPr>
                <w:ilvl w:val="0"/>
                <w:numId w:val="11"/>
              </w:numPr>
              <w:bidi/>
              <w:ind w:left="317" w:hanging="317"/>
            </w:pPr>
            <w:r>
              <w:rPr>
                <w:rFonts w:hint="cs"/>
                <w:rtl/>
              </w:rPr>
              <w:t>عضو تحرير في مجلة أدبية أمريكية.</w:t>
            </w:r>
          </w:p>
        </w:tc>
        <w:tc>
          <w:tcPr>
            <w:tcW w:w="2977" w:type="dxa"/>
            <w:vAlign w:val="center"/>
          </w:tcPr>
          <w:p w:rsidR="004D1C61" w:rsidRDefault="004D1C61" w:rsidP="009C60BA">
            <w:pPr>
              <w:jc w:val="center"/>
              <w:rPr>
                <w:rFonts w:ascii="Helvetica" w:hAnsi="Helvetica" w:cs="Helvetica"/>
                <w:color w:val="000000"/>
                <w:sz w:val="31"/>
                <w:szCs w:val="31"/>
                <w:shd w:val="clear" w:color="auto" w:fill="FFFFFF"/>
                <w:rtl/>
              </w:rPr>
            </w:pPr>
            <w:r>
              <w:rPr>
                <w:rFonts w:ascii="Helvetica" w:hAnsi="Helvetica" w:cs="Times New Roman"/>
                <w:color w:val="000000"/>
                <w:sz w:val="31"/>
                <w:szCs w:val="31"/>
                <w:shd w:val="clear" w:color="auto" w:fill="FFFFFF"/>
                <w:rtl/>
              </w:rPr>
              <w:t>أنشطة أخرى</w:t>
            </w:r>
          </w:p>
        </w:tc>
      </w:tr>
    </w:tbl>
    <w:p w:rsidR="00291D55" w:rsidRDefault="00291D55" w:rsidP="004D1C61">
      <w:pPr>
        <w:jc w:val="center"/>
      </w:pPr>
    </w:p>
    <w:sectPr w:rsidR="00291D55" w:rsidSect="00291D5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83" w:rsidRDefault="00CC4C83" w:rsidP="00C17AD3">
      <w:pPr>
        <w:spacing w:after="0" w:line="240" w:lineRule="auto"/>
      </w:pPr>
      <w:r>
        <w:separator/>
      </w:r>
    </w:p>
  </w:endnote>
  <w:endnote w:type="continuationSeparator" w:id="0">
    <w:p w:rsidR="00CC4C83" w:rsidRDefault="00CC4C83" w:rsidP="00C1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Minion Pro M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83" w:rsidRDefault="00CC4C83" w:rsidP="00C17AD3">
      <w:pPr>
        <w:spacing w:after="0" w:line="240" w:lineRule="auto"/>
      </w:pPr>
      <w:r>
        <w:separator/>
      </w:r>
    </w:p>
  </w:footnote>
  <w:footnote w:type="continuationSeparator" w:id="0">
    <w:p w:rsidR="00CC4C83" w:rsidRDefault="00CC4C83" w:rsidP="00C1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D3" w:rsidRDefault="00C17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6CC"/>
    <w:multiLevelType w:val="hybridMultilevel"/>
    <w:tmpl w:val="8A4ACDF2"/>
    <w:lvl w:ilvl="0" w:tplc="7DD49932">
      <w:numFmt w:val="bullet"/>
      <w:lvlText w:val=""/>
      <w:lvlJc w:val="left"/>
      <w:pPr>
        <w:ind w:left="785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C072291"/>
    <w:multiLevelType w:val="hybridMultilevel"/>
    <w:tmpl w:val="9E4095CA"/>
    <w:lvl w:ilvl="0" w:tplc="12A80CDC">
      <w:start w:val="1"/>
      <w:numFmt w:val="bullet"/>
      <w:lvlText w:val=""/>
      <w:lvlJc w:val="left"/>
      <w:pPr>
        <w:ind w:left="1513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" w15:restartNumberingAfterBreak="0">
    <w:nsid w:val="0C914EAE"/>
    <w:multiLevelType w:val="hybridMultilevel"/>
    <w:tmpl w:val="3814C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20B3"/>
    <w:multiLevelType w:val="hybridMultilevel"/>
    <w:tmpl w:val="C8AE5D12"/>
    <w:lvl w:ilvl="0" w:tplc="F0AA72E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C6D93"/>
    <w:multiLevelType w:val="hybridMultilevel"/>
    <w:tmpl w:val="D5304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56DB"/>
    <w:multiLevelType w:val="hybridMultilevel"/>
    <w:tmpl w:val="B358E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93F5C"/>
    <w:multiLevelType w:val="hybridMultilevel"/>
    <w:tmpl w:val="E96EE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24948"/>
    <w:multiLevelType w:val="hybridMultilevel"/>
    <w:tmpl w:val="29EED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F20FC"/>
    <w:multiLevelType w:val="hybridMultilevel"/>
    <w:tmpl w:val="9EE44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B1CD6"/>
    <w:multiLevelType w:val="hybridMultilevel"/>
    <w:tmpl w:val="CCB0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103C8"/>
    <w:multiLevelType w:val="hybridMultilevel"/>
    <w:tmpl w:val="CBDE8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279A2"/>
    <w:multiLevelType w:val="hybridMultilevel"/>
    <w:tmpl w:val="3806D0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E1085"/>
    <w:multiLevelType w:val="hybridMultilevel"/>
    <w:tmpl w:val="9AA43532"/>
    <w:lvl w:ilvl="0" w:tplc="109C9FA8">
      <w:start w:val="1"/>
      <w:numFmt w:val="decimal"/>
      <w:lvlText w:val="%1)"/>
      <w:lvlJc w:val="left"/>
      <w:pPr>
        <w:ind w:left="75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61"/>
    <w:rsid w:val="00001DDB"/>
    <w:rsid w:val="00004928"/>
    <w:rsid w:val="0000577A"/>
    <w:rsid w:val="00005D63"/>
    <w:rsid w:val="000060DD"/>
    <w:rsid w:val="000065B1"/>
    <w:rsid w:val="000069FE"/>
    <w:rsid w:val="0000799B"/>
    <w:rsid w:val="00012791"/>
    <w:rsid w:val="00012C84"/>
    <w:rsid w:val="00012FF9"/>
    <w:rsid w:val="00013BC3"/>
    <w:rsid w:val="00014481"/>
    <w:rsid w:val="00014FDF"/>
    <w:rsid w:val="00015409"/>
    <w:rsid w:val="00016519"/>
    <w:rsid w:val="00020A3A"/>
    <w:rsid w:val="000210BF"/>
    <w:rsid w:val="000258D7"/>
    <w:rsid w:val="000259BD"/>
    <w:rsid w:val="00025A10"/>
    <w:rsid w:val="00026633"/>
    <w:rsid w:val="000276E9"/>
    <w:rsid w:val="00027C88"/>
    <w:rsid w:val="00030771"/>
    <w:rsid w:val="000316B9"/>
    <w:rsid w:val="00032132"/>
    <w:rsid w:val="0003231D"/>
    <w:rsid w:val="000324F9"/>
    <w:rsid w:val="00032E31"/>
    <w:rsid w:val="000331FC"/>
    <w:rsid w:val="0003386F"/>
    <w:rsid w:val="00033944"/>
    <w:rsid w:val="00034004"/>
    <w:rsid w:val="00034A49"/>
    <w:rsid w:val="000356AC"/>
    <w:rsid w:val="000364F3"/>
    <w:rsid w:val="0003795E"/>
    <w:rsid w:val="0004153C"/>
    <w:rsid w:val="0004232D"/>
    <w:rsid w:val="0004543D"/>
    <w:rsid w:val="00046554"/>
    <w:rsid w:val="00051026"/>
    <w:rsid w:val="0005175D"/>
    <w:rsid w:val="000536D4"/>
    <w:rsid w:val="00053B8D"/>
    <w:rsid w:val="00054086"/>
    <w:rsid w:val="00054C75"/>
    <w:rsid w:val="00055C80"/>
    <w:rsid w:val="000577BB"/>
    <w:rsid w:val="00060DFB"/>
    <w:rsid w:val="000614A9"/>
    <w:rsid w:val="00062ABD"/>
    <w:rsid w:val="000648B5"/>
    <w:rsid w:val="00065720"/>
    <w:rsid w:val="000658DC"/>
    <w:rsid w:val="00066633"/>
    <w:rsid w:val="0006704F"/>
    <w:rsid w:val="00067B22"/>
    <w:rsid w:val="000716BC"/>
    <w:rsid w:val="000727B9"/>
    <w:rsid w:val="00072A5E"/>
    <w:rsid w:val="00073B64"/>
    <w:rsid w:val="00073EE9"/>
    <w:rsid w:val="00073F18"/>
    <w:rsid w:val="000741F6"/>
    <w:rsid w:val="0007576E"/>
    <w:rsid w:val="00076586"/>
    <w:rsid w:val="00076CF5"/>
    <w:rsid w:val="00077EEF"/>
    <w:rsid w:val="00080DE6"/>
    <w:rsid w:val="000818CE"/>
    <w:rsid w:val="00081E06"/>
    <w:rsid w:val="00082CDE"/>
    <w:rsid w:val="00083863"/>
    <w:rsid w:val="00084CDB"/>
    <w:rsid w:val="00085ADF"/>
    <w:rsid w:val="00085B51"/>
    <w:rsid w:val="0009232D"/>
    <w:rsid w:val="000923CC"/>
    <w:rsid w:val="000926D5"/>
    <w:rsid w:val="000931B1"/>
    <w:rsid w:val="000937EA"/>
    <w:rsid w:val="0009449D"/>
    <w:rsid w:val="00094985"/>
    <w:rsid w:val="00095758"/>
    <w:rsid w:val="00095995"/>
    <w:rsid w:val="00096986"/>
    <w:rsid w:val="00097F6B"/>
    <w:rsid w:val="000A02AE"/>
    <w:rsid w:val="000A07F2"/>
    <w:rsid w:val="000A0F1C"/>
    <w:rsid w:val="000A1131"/>
    <w:rsid w:val="000A1690"/>
    <w:rsid w:val="000A1C08"/>
    <w:rsid w:val="000A249E"/>
    <w:rsid w:val="000A27D6"/>
    <w:rsid w:val="000A2981"/>
    <w:rsid w:val="000A4A38"/>
    <w:rsid w:val="000A4B68"/>
    <w:rsid w:val="000A51B8"/>
    <w:rsid w:val="000A6A9A"/>
    <w:rsid w:val="000B0076"/>
    <w:rsid w:val="000B0166"/>
    <w:rsid w:val="000B03E7"/>
    <w:rsid w:val="000B1408"/>
    <w:rsid w:val="000B2238"/>
    <w:rsid w:val="000B29AF"/>
    <w:rsid w:val="000B48FA"/>
    <w:rsid w:val="000B5C1F"/>
    <w:rsid w:val="000C0BD2"/>
    <w:rsid w:val="000C0DFD"/>
    <w:rsid w:val="000C2082"/>
    <w:rsid w:val="000C2471"/>
    <w:rsid w:val="000C3DFD"/>
    <w:rsid w:val="000C509B"/>
    <w:rsid w:val="000C5891"/>
    <w:rsid w:val="000C650B"/>
    <w:rsid w:val="000C676D"/>
    <w:rsid w:val="000C6D12"/>
    <w:rsid w:val="000C7490"/>
    <w:rsid w:val="000D0725"/>
    <w:rsid w:val="000D13E2"/>
    <w:rsid w:val="000D1461"/>
    <w:rsid w:val="000D1F38"/>
    <w:rsid w:val="000D37EE"/>
    <w:rsid w:val="000D4266"/>
    <w:rsid w:val="000D46EC"/>
    <w:rsid w:val="000D46FD"/>
    <w:rsid w:val="000D472C"/>
    <w:rsid w:val="000D4EA2"/>
    <w:rsid w:val="000D56AD"/>
    <w:rsid w:val="000D5957"/>
    <w:rsid w:val="000D60B9"/>
    <w:rsid w:val="000E034D"/>
    <w:rsid w:val="000E04DA"/>
    <w:rsid w:val="000E0675"/>
    <w:rsid w:val="000E338A"/>
    <w:rsid w:val="000E3673"/>
    <w:rsid w:val="000E4D12"/>
    <w:rsid w:val="000E6535"/>
    <w:rsid w:val="000E7E14"/>
    <w:rsid w:val="000F48AF"/>
    <w:rsid w:val="000F614E"/>
    <w:rsid w:val="000F6237"/>
    <w:rsid w:val="000F750D"/>
    <w:rsid w:val="00100D75"/>
    <w:rsid w:val="001015ED"/>
    <w:rsid w:val="00101C5F"/>
    <w:rsid w:val="00101E3B"/>
    <w:rsid w:val="00104009"/>
    <w:rsid w:val="0010455F"/>
    <w:rsid w:val="00104BFD"/>
    <w:rsid w:val="001053E1"/>
    <w:rsid w:val="00105A07"/>
    <w:rsid w:val="00107590"/>
    <w:rsid w:val="00107C0A"/>
    <w:rsid w:val="001109E1"/>
    <w:rsid w:val="00110AA2"/>
    <w:rsid w:val="00111754"/>
    <w:rsid w:val="00114358"/>
    <w:rsid w:val="00114A93"/>
    <w:rsid w:val="00114B6D"/>
    <w:rsid w:val="00114E42"/>
    <w:rsid w:val="00115705"/>
    <w:rsid w:val="001158C8"/>
    <w:rsid w:val="00116216"/>
    <w:rsid w:val="001204CF"/>
    <w:rsid w:val="00120AF9"/>
    <w:rsid w:val="00120BF7"/>
    <w:rsid w:val="00120D6F"/>
    <w:rsid w:val="001210C5"/>
    <w:rsid w:val="00121185"/>
    <w:rsid w:val="00121261"/>
    <w:rsid w:val="00123174"/>
    <w:rsid w:val="00123BAC"/>
    <w:rsid w:val="0012435F"/>
    <w:rsid w:val="0012463D"/>
    <w:rsid w:val="00124F66"/>
    <w:rsid w:val="001255D4"/>
    <w:rsid w:val="00125F18"/>
    <w:rsid w:val="001267F0"/>
    <w:rsid w:val="00126B82"/>
    <w:rsid w:val="00130CCF"/>
    <w:rsid w:val="00131AF7"/>
    <w:rsid w:val="001328FA"/>
    <w:rsid w:val="00132EAB"/>
    <w:rsid w:val="00134747"/>
    <w:rsid w:val="00134DBB"/>
    <w:rsid w:val="00135028"/>
    <w:rsid w:val="001350A1"/>
    <w:rsid w:val="0013682A"/>
    <w:rsid w:val="00136B22"/>
    <w:rsid w:val="00140006"/>
    <w:rsid w:val="00140115"/>
    <w:rsid w:val="001418A3"/>
    <w:rsid w:val="0014208A"/>
    <w:rsid w:val="001426C8"/>
    <w:rsid w:val="001431B9"/>
    <w:rsid w:val="00145F81"/>
    <w:rsid w:val="0015032C"/>
    <w:rsid w:val="00151018"/>
    <w:rsid w:val="001512BA"/>
    <w:rsid w:val="001528B7"/>
    <w:rsid w:val="0015447F"/>
    <w:rsid w:val="001577DD"/>
    <w:rsid w:val="00157BBE"/>
    <w:rsid w:val="00161BC9"/>
    <w:rsid w:val="00161C06"/>
    <w:rsid w:val="0016244B"/>
    <w:rsid w:val="0016257F"/>
    <w:rsid w:val="00163664"/>
    <w:rsid w:val="00163665"/>
    <w:rsid w:val="00164E4D"/>
    <w:rsid w:val="0016675D"/>
    <w:rsid w:val="0016764E"/>
    <w:rsid w:val="00170175"/>
    <w:rsid w:val="0017057E"/>
    <w:rsid w:val="00170E7D"/>
    <w:rsid w:val="00171382"/>
    <w:rsid w:val="00172231"/>
    <w:rsid w:val="00174A3F"/>
    <w:rsid w:val="00175ACA"/>
    <w:rsid w:val="00177340"/>
    <w:rsid w:val="001801F1"/>
    <w:rsid w:val="0018104D"/>
    <w:rsid w:val="00181658"/>
    <w:rsid w:val="00182276"/>
    <w:rsid w:val="0018264B"/>
    <w:rsid w:val="001838C7"/>
    <w:rsid w:val="0018472D"/>
    <w:rsid w:val="00184D0E"/>
    <w:rsid w:val="00184ED8"/>
    <w:rsid w:val="00185203"/>
    <w:rsid w:val="001865D7"/>
    <w:rsid w:val="00186C3B"/>
    <w:rsid w:val="00187AA9"/>
    <w:rsid w:val="001905C1"/>
    <w:rsid w:val="001935A1"/>
    <w:rsid w:val="001944BE"/>
    <w:rsid w:val="00194DE5"/>
    <w:rsid w:val="001961CD"/>
    <w:rsid w:val="00196E17"/>
    <w:rsid w:val="0019705B"/>
    <w:rsid w:val="00197AE5"/>
    <w:rsid w:val="001A1246"/>
    <w:rsid w:val="001A12BF"/>
    <w:rsid w:val="001A14B9"/>
    <w:rsid w:val="001A1B98"/>
    <w:rsid w:val="001A3BEE"/>
    <w:rsid w:val="001A4700"/>
    <w:rsid w:val="001A4FF1"/>
    <w:rsid w:val="001A56D7"/>
    <w:rsid w:val="001A6AA7"/>
    <w:rsid w:val="001A6BB1"/>
    <w:rsid w:val="001A712B"/>
    <w:rsid w:val="001A7884"/>
    <w:rsid w:val="001A78EF"/>
    <w:rsid w:val="001A7EDF"/>
    <w:rsid w:val="001B077C"/>
    <w:rsid w:val="001B2FEF"/>
    <w:rsid w:val="001B3BD6"/>
    <w:rsid w:val="001B54A5"/>
    <w:rsid w:val="001B62F5"/>
    <w:rsid w:val="001B636B"/>
    <w:rsid w:val="001B670A"/>
    <w:rsid w:val="001C1B6F"/>
    <w:rsid w:val="001C1C68"/>
    <w:rsid w:val="001C23E3"/>
    <w:rsid w:val="001C3F8A"/>
    <w:rsid w:val="001C4487"/>
    <w:rsid w:val="001C4547"/>
    <w:rsid w:val="001C4D51"/>
    <w:rsid w:val="001C5BF2"/>
    <w:rsid w:val="001C74AC"/>
    <w:rsid w:val="001D0427"/>
    <w:rsid w:val="001D04D3"/>
    <w:rsid w:val="001D0D1C"/>
    <w:rsid w:val="001D18B4"/>
    <w:rsid w:val="001D3B8E"/>
    <w:rsid w:val="001D3DA5"/>
    <w:rsid w:val="001D4575"/>
    <w:rsid w:val="001D6467"/>
    <w:rsid w:val="001D6B0D"/>
    <w:rsid w:val="001E09EC"/>
    <w:rsid w:val="001E27FE"/>
    <w:rsid w:val="001E355A"/>
    <w:rsid w:val="001E4885"/>
    <w:rsid w:val="001E4ACA"/>
    <w:rsid w:val="001E51A9"/>
    <w:rsid w:val="001E5397"/>
    <w:rsid w:val="001E5771"/>
    <w:rsid w:val="001E770B"/>
    <w:rsid w:val="001E771F"/>
    <w:rsid w:val="001E7A82"/>
    <w:rsid w:val="001F070B"/>
    <w:rsid w:val="001F13CF"/>
    <w:rsid w:val="001F1E80"/>
    <w:rsid w:val="001F29F8"/>
    <w:rsid w:val="001F4080"/>
    <w:rsid w:val="001F42B7"/>
    <w:rsid w:val="001F5F22"/>
    <w:rsid w:val="001F6964"/>
    <w:rsid w:val="00200024"/>
    <w:rsid w:val="002009B7"/>
    <w:rsid w:val="002021A6"/>
    <w:rsid w:val="002025D5"/>
    <w:rsid w:val="0020265C"/>
    <w:rsid w:val="00203BDF"/>
    <w:rsid w:val="00203D0E"/>
    <w:rsid w:val="00205290"/>
    <w:rsid w:val="00206AE6"/>
    <w:rsid w:val="00207B6C"/>
    <w:rsid w:val="0021121A"/>
    <w:rsid w:val="00211375"/>
    <w:rsid w:val="002120A3"/>
    <w:rsid w:val="002121CC"/>
    <w:rsid w:val="00212994"/>
    <w:rsid w:val="00213980"/>
    <w:rsid w:val="0021522B"/>
    <w:rsid w:val="002158DD"/>
    <w:rsid w:val="0021662E"/>
    <w:rsid w:val="00216851"/>
    <w:rsid w:val="00220920"/>
    <w:rsid w:val="00221167"/>
    <w:rsid w:val="0022117B"/>
    <w:rsid w:val="00221656"/>
    <w:rsid w:val="00221D67"/>
    <w:rsid w:val="00221DAE"/>
    <w:rsid w:val="00224525"/>
    <w:rsid w:val="00224F57"/>
    <w:rsid w:val="00225272"/>
    <w:rsid w:val="00227B13"/>
    <w:rsid w:val="002302D4"/>
    <w:rsid w:val="00232E9E"/>
    <w:rsid w:val="0023540E"/>
    <w:rsid w:val="00235DFF"/>
    <w:rsid w:val="00236443"/>
    <w:rsid w:val="0023659D"/>
    <w:rsid w:val="00236EBC"/>
    <w:rsid w:val="00237754"/>
    <w:rsid w:val="00237E70"/>
    <w:rsid w:val="002402B3"/>
    <w:rsid w:val="002406A3"/>
    <w:rsid w:val="002410CC"/>
    <w:rsid w:val="002414DA"/>
    <w:rsid w:val="00241796"/>
    <w:rsid w:val="00241F34"/>
    <w:rsid w:val="002458DE"/>
    <w:rsid w:val="00246468"/>
    <w:rsid w:val="00250432"/>
    <w:rsid w:val="002514F5"/>
    <w:rsid w:val="00254C4F"/>
    <w:rsid w:val="00255660"/>
    <w:rsid w:val="00255F7B"/>
    <w:rsid w:val="00256E95"/>
    <w:rsid w:val="00256F9B"/>
    <w:rsid w:val="00262A09"/>
    <w:rsid w:val="00264396"/>
    <w:rsid w:val="0026453A"/>
    <w:rsid w:val="0026507C"/>
    <w:rsid w:val="002656CC"/>
    <w:rsid w:val="0026796D"/>
    <w:rsid w:val="002679A7"/>
    <w:rsid w:val="002707F6"/>
    <w:rsid w:val="0027438B"/>
    <w:rsid w:val="00275723"/>
    <w:rsid w:val="00276631"/>
    <w:rsid w:val="00276B33"/>
    <w:rsid w:val="00277BEE"/>
    <w:rsid w:val="00281D8F"/>
    <w:rsid w:val="0028268B"/>
    <w:rsid w:val="002827EA"/>
    <w:rsid w:val="00282D7A"/>
    <w:rsid w:val="002847B5"/>
    <w:rsid w:val="00290C0C"/>
    <w:rsid w:val="00290CCE"/>
    <w:rsid w:val="00290F3E"/>
    <w:rsid w:val="0029168D"/>
    <w:rsid w:val="00291D55"/>
    <w:rsid w:val="0029399C"/>
    <w:rsid w:val="00294742"/>
    <w:rsid w:val="00295EB9"/>
    <w:rsid w:val="00295F1F"/>
    <w:rsid w:val="002A13BD"/>
    <w:rsid w:val="002A2435"/>
    <w:rsid w:val="002A2CF2"/>
    <w:rsid w:val="002A3BAC"/>
    <w:rsid w:val="002A4086"/>
    <w:rsid w:val="002A5562"/>
    <w:rsid w:val="002A5770"/>
    <w:rsid w:val="002A6BCB"/>
    <w:rsid w:val="002A6BFC"/>
    <w:rsid w:val="002A6E19"/>
    <w:rsid w:val="002B1775"/>
    <w:rsid w:val="002B1DCC"/>
    <w:rsid w:val="002B36D4"/>
    <w:rsid w:val="002B3BBA"/>
    <w:rsid w:val="002B3EDB"/>
    <w:rsid w:val="002B662C"/>
    <w:rsid w:val="002B6922"/>
    <w:rsid w:val="002B73D2"/>
    <w:rsid w:val="002B74E0"/>
    <w:rsid w:val="002B7A90"/>
    <w:rsid w:val="002B7C6E"/>
    <w:rsid w:val="002C0F7C"/>
    <w:rsid w:val="002C161E"/>
    <w:rsid w:val="002C2051"/>
    <w:rsid w:val="002C233A"/>
    <w:rsid w:val="002C3492"/>
    <w:rsid w:val="002C78CD"/>
    <w:rsid w:val="002C799F"/>
    <w:rsid w:val="002D158A"/>
    <w:rsid w:val="002D2086"/>
    <w:rsid w:val="002D2308"/>
    <w:rsid w:val="002D33D1"/>
    <w:rsid w:val="002D3A03"/>
    <w:rsid w:val="002D49D8"/>
    <w:rsid w:val="002D63C1"/>
    <w:rsid w:val="002D6A46"/>
    <w:rsid w:val="002D72CD"/>
    <w:rsid w:val="002D7390"/>
    <w:rsid w:val="002D750E"/>
    <w:rsid w:val="002D78FD"/>
    <w:rsid w:val="002E0740"/>
    <w:rsid w:val="002E14B9"/>
    <w:rsid w:val="002E167A"/>
    <w:rsid w:val="002E1758"/>
    <w:rsid w:val="002E24F6"/>
    <w:rsid w:val="002E398B"/>
    <w:rsid w:val="002E3AE6"/>
    <w:rsid w:val="002E62A0"/>
    <w:rsid w:val="002E78BA"/>
    <w:rsid w:val="002E793F"/>
    <w:rsid w:val="002F0B75"/>
    <w:rsid w:val="002F0CD4"/>
    <w:rsid w:val="002F2019"/>
    <w:rsid w:val="002F29AD"/>
    <w:rsid w:val="002F2E3A"/>
    <w:rsid w:val="002F3A57"/>
    <w:rsid w:val="002F4957"/>
    <w:rsid w:val="002F564D"/>
    <w:rsid w:val="002F589D"/>
    <w:rsid w:val="002F5F70"/>
    <w:rsid w:val="002F6CD6"/>
    <w:rsid w:val="002F7C21"/>
    <w:rsid w:val="0030019A"/>
    <w:rsid w:val="00300FE2"/>
    <w:rsid w:val="00301130"/>
    <w:rsid w:val="00301441"/>
    <w:rsid w:val="003023C8"/>
    <w:rsid w:val="003030AA"/>
    <w:rsid w:val="003031E8"/>
    <w:rsid w:val="00303F47"/>
    <w:rsid w:val="0030425E"/>
    <w:rsid w:val="00304F8C"/>
    <w:rsid w:val="003053F1"/>
    <w:rsid w:val="003070D9"/>
    <w:rsid w:val="003079F9"/>
    <w:rsid w:val="00310235"/>
    <w:rsid w:val="00311493"/>
    <w:rsid w:val="003117F1"/>
    <w:rsid w:val="003118D4"/>
    <w:rsid w:val="00311A1C"/>
    <w:rsid w:val="003121C3"/>
    <w:rsid w:val="00312294"/>
    <w:rsid w:val="00313F65"/>
    <w:rsid w:val="003177FE"/>
    <w:rsid w:val="00320885"/>
    <w:rsid w:val="003213A1"/>
    <w:rsid w:val="0032180D"/>
    <w:rsid w:val="00322CA5"/>
    <w:rsid w:val="00325E40"/>
    <w:rsid w:val="0033103D"/>
    <w:rsid w:val="00332310"/>
    <w:rsid w:val="0033413C"/>
    <w:rsid w:val="00334A54"/>
    <w:rsid w:val="00334EA2"/>
    <w:rsid w:val="00337BBE"/>
    <w:rsid w:val="00337BF3"/>
    <w:rsid w:val="00341727"/>
    <w:rsid w:val="0034184C"/>
    <w:rsid w:val="003423CE"/>
    <w:rsid w:val="003431C0"/>
    <w:rsid w:val="003445A4"/>
    <w:rsid w:val="00345004"/>
    <w:rsid w:val="00345040"/>
    <w:rsid w:val="0034635F"/>
    <w:rsid w:val="0034764B"/>
    <w:rsid w:val="00350260"/>
    <w:rsid w:val="00350AB1"/>
    <w:rsid w:val="00352772"/>
    <w:rsid w:val="00352860"/>
    <w:rsid w:val="0035375A"/>
    <w:rsid w:val="00353817"/>
    <w:rsid w:val="003539B1"/>
    <w:rsid w:val="00354D4B"/>
    <w:rsid w:val="00354D62"/>
    <w:rsid w:val="00355318"/>
    <w:rsid w:val="00356314"/>
    <w:rsid w:val="00356429"/>
    <w:rsid w:val="00356B19"/>
    <w:rsid w:val="00360C92"/>
    <w:rsid w:val="00362391"/>
    <w:rsid w:val="00362ED1"/>
    <w:rsid w:val="00364262"/>
    <w:rsid w:val="0036553E"/>
    <w:rsid w:val="0037009E"/>
    <w:rsid w:val="00370AD9"/>
    <w:rsid w:val="003716EF"/>
    <w:rsid w:val="003723BA"/>
    <w:rsid w:val="0037297C"/>
    <w:rsid w:val="00372ECD"/>
    <w:rsid w:val="00375F92"/>
    <w:rsid w:val="0037609A"/>
    <w:rsid w:val="003763B5"/>
    <w:rsid w:val="00377A35"/>
    <w:rsid w:val="0038058D"/>
    <w:rsid w:val="00381CD4"/>
    <w:rsid w:val="003821F9"/>
    <w:rsid w:val="003832D5"/>
    <w:rsid w:val="00383450"/>
    <w:rsid w:val="00383662"/>
    <w:rsid w:val="00383A68"/>
    <w:rsid w:val="00383A9A"/>
    <w:rsid w:val="00384A6F"/>
    <w:rsid w:val="00384F4C"/>
    <w:rsid w:val="00385FCE"/>
    <w:rsid w:val="00390B75"/>
    <w:rsid w:val="00391CB7"/>
    <w:rsid w:val="00391FD3"/>
    <w:rsid w:val="003929B4"/>
    <w:rsid w:val="003936C4"/>
    <w:rsid w:val="00395B3F"/>
    <w:rsid w:val="0039672D"/>
    <w:rsid w:val="00396CB1"/>
    <w:rsid w:val="00397BC4"/>
    <w:rsid w:val="003A08E9"/>
    <w:rsid w:val="003A1D28"/>
    <w:rsid w:val="003A3546"/>
    <w:rsid w:val="003A586F"/>
    <w:rsid w:val="003A58A0"/>
    <w:rsid w:val="003A6462"/>
    <w:rsid w:val="003B0192"/>
    <w:rsid w:val="003B31CC"/>
    <w:rsid w:val="003B3672"/>
    <w:rsid w:val="003B38DF"/>
    <w:rsid w:val="003B4C5C"/>
    <w:rsid w:val="003B58AA"/>
    <w:rsid w:val="003B6711"/>
    <w:rsid w:val="003B7375"/>
    <w:rsid w:val="003C09FC"/>
    <w:rsid w:val="003C0F9C"/>
    <w:rsid w:val="003C106A"/>
    <w:rsid w:val="003C2CC9"/>
    <w:rsid w:val="003C37A5"/>
    <w:rsid w:val="003C4FC4"/>
    <w:rsid w:val="003C5FE3"/>
    <w:rsid w:val="003C7B26"/>
    <w:rsid w:val="003C7CA2"/>
    <w:rsid w:val="003D02A2"/>
    <w:rsid w:val="003D1047"/>
    <w:rsid w:val="003D1067"/>
    <w:rsid w:val="003D2164"/>
    <w:rsid w:val="003D30E9"/>
    <w:rsid w:val="003D4F7B"/>
    <w:rsid w:val="003D622F"/>
    <w:rsid w:val="003D6362"/>
    <w:rsid w:val="003D691C"/>
    <w:rsid w:val="003E0591"/>
    <w:rsid w:val="003E123B"/>
    <w:rsid w:val="003E20FA"/>
    <w:rsid w:val="003E2BDC"/>
    <w:rsid w:val="003E31E4"/>
    <w:rsid w:val="003E324E"/>
    <w:rsid w:val="003E38AE"/>
    <w:rsid w:val="003E3CD7"/>
    <w:rsid w:val="003E472B"/>
    <w:rsid w:val="003E50EB"/>
    <w:rsid w:val="003F016B"/>
    <w:rsid w:val="003F2489"/>
    <w:rsid w:val="003F2663"/>
    <w:rsid w:val="003F3641"/>
    <w:rsid w:val="003F3F07"/>
    <w:rsid w:val="003F43E1"/>
    <w:rsid w:val="003F4A9A"/>
    <w:rsid w:val="003F4CC0"/>
    <w:rsid w:val="003F5DD6"/>
    <w:rsid w:val="003F6258"/>
    <w:rsid w:val="003F6C47"/>
    <w:rsid w:val="003F6C74"/>
    <w:rsid w:val="003F71B8"/>
    <w:rsid w:val="0040106B"/>
    <w:rsid w:val="0040132C"/>
    <w:rsid w:val="004014BF"/>
    <w:rsid w:val="00401A75"/>
    <w:rsid w:val="00402860"/>
    <w:rsid w:val="0040328C"/>
    <w:rsid w:val="00404470"/>
    <w:rsid w:val="00404558"/>
    <w:rsid w:val="0040696C"/>
    <w:rsid w:val="004074DB"/>
    <w:rsid w:val="00410835"/>
    <w:rsid w:val="00410BD2"/>
    <w:rsid w:val="00411AF6"/>
    <w:rsid w:val="00411B2E"/>
    <w:rsid w:val="00413B0D"/>
    <w:rsid w:val="004140BB"/>
    <w:rsid w:val="00415CE3"/>
    <w:rsid w:val="00415E30"/>
    <w:rsid w:val="004169A2"/>
    <w:rsid w:val="00416CD3"/>
    <w:rsid w:val="0042322D"/>
    <w:rsid w:val="004243BA"/>
    <w:rsid w:val="00424F7D"/>
    <w:rsid w:val="00425325"/>
    <w:rsid w:val="004260E4"/>
    <w:rsid w:val="00431A5D"/>
    <w:rsid w:val="00431BCC"/>
    <w:rsid w:val="00433475"/>
    <w:rsid w:val="00433D83"/>
    <w:rsid w:val="00434132"/>
    <w:rsid w:val="00434207"/>
    <w:rsid w:val="00434B35"/>
    <w:rsid w:val="00441841"/>
    <w:rsid w:val="00441FE1"/>
    <w:rsid w:val="004431F9"/>
    <w:rsid w:val="00444108"/>
    <w:rsid w:val="00444810"/>
    <w:rsid w:val="00445DB6"/>
    <w:rsid w:val="004462D2"/>
    <w:rsid w:val="004504B8"/>
    <w:rsid w:val="004508B9"/>
    <w:rsid w:val="004509CB"/>
    <w:rsid w:val="00451335"/>
    <w:rsid w:val="00452883"/>
    <w:rsid w:val="00452E11"/>
    <w:rsid w:val="00453295"/>
    <w:rsid w:val="0045377B"/>
    <w:rsid w:val="004542F6"/>
    <w:rsid w:val="00456F6C"/>
    <w:rsid w:val="004570A7"/>
    <w:rsid w:val="00460C82"/>
    <w:rsid w:val="00460F9F"/>
    <w:rsid w:val="00462F81"/>
    <w:rsid w:val="0046317E"/>
    <w:rsid w:val="0046464F"/>
    <w:rsid w:val="00464C92"/>
    <w:rsid w:val="00465DF5"/>
    <w:rsid w:val="00466142"/>
    <w:rsid w:val="004670B4"/>
    <w:rsid w:val="00467923"/>
    <w:rsid w:val="00467DA2"/>
    <w:rsid w:val="004706B9"/>
    <w:rsid w:val="0047125B"/>
    <w:rsid w:val="00471C6F"/>
    <w:rsid w:val="00472FDC"/>
    <w:rsid w:val="00473D51"/>
    <w:rsid w:val="00474931"/>
    <w:rsid w:val="004766B9"/>
    <w:rsid w:val="00477796"/>
    <w:rsid w:val="00477AEE"/>
    <w:rsid w:val="004809AE"/>
    <w:rsid w:val="0048263C"/>
    <w:rsid w:val="0048334D"/>
    <w:rsid w:val="00484CD5"/>
    <w:rsid w:val="0048767A"/>
    <w:rsid w:val="00490AAA"/>
    <w:rsid w:val="00491351"/>
    <w:rsid w:val="00491C88"/>
    <w:rsid w:val="00491E34"/>
    <w:rsid w:val="00493526"/>
    <w:rsid w:val="004946B0"/>
    <w:rsid w:val="00496970"/>
    <w:rsid w:val="00496AB7"/>
    <w:rsid w:val="0049708C"/>
    <w:rsid w:val="00497202"/>
    <w:rsid w:val="00497DA6"/>
    <w:rsid w:val="004A026A"/>
    <w:rsid w:val="004A0A16"/>
    <w:rsid w:val="004A2602"/>
    <w:rsid w:val="004A2CE1"/>
    <w:rsid w:val="004A40A4"/>
    <w:rsid w:val="004A4B5D"/>
    <w:rsid w:val="004A5F58"/>
    <w:rsid w:val="004A7008"/>
    <w:rsid w:val="004A7DD9"/>
    <w:rsid w:val="004B07F4"/>
    <w:rsid w:val="004B0914"/>
    <w:rsid w:val="004B169C"/>
    <w:rsid w:val="004B1A81"/>
    <w:rsid w:val="004B1EB4"/>
    <w:rsid w:val="004B20F4"/>
    <w:rsid w:val="004B3727"/>
    <w:rsid w:val="004B459A"/>
    <w:rsid w:val="004B5AE0"/>
    <w:rsid w:val="004B6246"/>
    <w:rsid w:val="004B62BB"/>
    <w:rsid w:val="004B6781"/>
    <w:rsid w:val="004C06D9"/>
    <w:rsid w:val="004C11D7"/>
    <w:rsid w:val="004C1A8F"/>
    <w:rsid w:val="004C1F0C"/>
    <w:rsid w:val="004C329D"/>
    <w:rsid w:val="004C73A7"/>
    <w:rsid w:val="004D0AB7"/>
    <w:rsid w:val="004D0BAC"/>
    <w:rsid w:val="004D1184"/>
    <w:rsid w:val="004D1C61"/>
    <w:rsid w:val="004D282D"/>
    <w:rsid w:val="004D3ACD"/>
    <w:rsid w:val="004D4A2E"/>
    <w:rsid w:val="004D510F"/>
    <w:rsid w:val="004D5CAD"/>
    <w:rsid w:val="004D6BE6"/>
    <w:rsid w:val="004D7A3B"/>
    <w:rsid w:val="004E1120"/>
    <w:rsid w:val="004E2EE9"/>
    <w:rsid w:val="004E3291"/>
    <w:rsid w:val="004E36C9"/>
    <w:rsid w:val="004E436F"/>
    <w:rsid w:val="004E47A8"/>
    <w:rsid w:val="004E4A85"/>
    <w:rsid w:val="004E54CF"/>
    <w:rsid w:val="004E6082"/>
    <w:rsid w:val="004E673E"/>
    <w:rsid w:val="004E6AC2"/>
    <w:rsid w:val="004E6C2A"/>
    <w:rsid w:val="004E712D"/>
    <w:rsid w:val="004E754E"/>
    <w:rsid w:val="004E7B40"/>
    <w:rsid w:val="004E7BF9"/>
    <w:rsid w:val="004F0872"/>
    <w:rsid w:val="004F0DA1"/>
    <w:rsid w:val="004F207D"/>
    <w:rsid w:val="004F21F8"/>
    <w:rsid w:val="004F3809"/>
    <w:rsid w:val="004F3820"/>
    <w:rsid w:val="004F3938"/>
    <w:rsid w:val="004F57FF"/>
    <w:rsid w:val="004F68F5"/>
    <w:rsid w:val="004F6F91"/>
    <w:rsid w:val="004F7043"/>
    <w:rsid w:val="00501532"/>
    <w:rsid w:val="0050154E"/>
    <w:rsid w:val="00502130"/>
    <w:rsid w:val="005029EB"/>
    <w:rsid w:val="00503269"/>
    <w:rsid w:val="005037F5"/>
    <w:rsid w:val="00504728"/>
    <w:rsid w:val="00504AD4"/>
    <w:rsid w:val="00505A3C"/>
    <w:rsid w:val="00505E33"/>
    <w:rsid w:val="0050672B"/>
    <w:rsid w:val="00511C5F"/>
    <w:rsid w:val="00511F5C"/>
    <w:rsid w:val="00511FF2"/>
    <w:rsid w:val="00513B31"/>
    <w:rsid w:val="00513F38"/>
    <w:rsid w:val="0051543C"/>
    <w:rsid w:val="005155BD"/>
    <w:rsid w:val="00517B97"/>
    <w:rsid w:val="00522B53"/>
    <w:rsid w:val="00523211"/>
    <w:rsid w:val="0052542C"/>
    <w:rsid w:val="005300E5"/>
    <w:rsid w:val="00530D0D"/>
    <w:rsid w:val="00530D4D"/>
    <w:rsid w:val="00532545"/>
    <w:rsid w:val="005328E5"/>
    <w:rsid w:val="00533A52"/>
    <w:rsid w:val="00533D15"/>
    <w:rsid w:val="00534821"/>
    <w:rsid w:val="00534A08"/>
    <w:rsid w:val="0053501C"/>
    <w:rsid w:val="00537EB7"/>
    <w:rsid w:val="005412DB"/>
    <w:rsid w:val="005414AA"/>
    <w:rsid w:val="00541E6E"/>
    <w:rsid w:val="00542AD3"/>
    <w:rsid w:val="00542B56"/>
    <w:rsid w:val="00543968"/>
    <w:rsid w:val="0054457D"/>
    <w:rsid w:val="00547619"/>
    <w:rsid w:val="00547DF1"/>
    <w:rsid w:val="00547EC4"/>
    <w:rsid w:val="00550B71"/>
    <w:rsid w:val="00550C89"/>
    <w:rsid w:val="00551333"/>
    <w:rsid w:val="00551C91"/>
    <w:rsid w:val="00552E18"/>
    <w:rsid w:val="00552F55"/>
    <w:rsid w:val="00553E3C"/>
    <w:rsid w:val="00554633"/>
    <w:rsid w:val="00556B6D"/>
    <w:rsid w:val="00556EF8"/>
    <w:rsid w:val="00560852"/>
    <w:rsid w:val="00562D79"/>
    <w:rsid w:val="0056566F"/>
    <w:rsid w:val="0056673B"/>
    <w:rsid w:val="005677E2"/>
    <w:rsid w:val="00567D19"/>
    <w:rsid w:val="00567EB4"/>
    <w:rsid w:val="005700AC"/>
    <w:rsid w:val="00570165"/>
    <w:rsid w:val="00570A0C"/>
    <w:rsid w:val="00571FED"/>
    <w:rsid w:val="00574524"/>
    <w:rsid w:val="00576753"/>
    <w:rsid w:val="005771DC"/>
    <w:rsid w:val="00577245"/>
    <w:rsid w:val="005776A1"/>
    <w:rsid w:val="00577788"/>
    <w:rsid w:val="00577CC7"/>
    <w:rsid w:val="00577F4C"/>
    <w:rsid w:val="00581A3D"/>
    <w:rsid w:val="00585CE9"/>
    <w:rsid w:val="005860CD"/>
    <w:rsid w:val="00586354"/>
    <w:rsid w:val="00587167"/>
    <w:rsid w:val="00591D11"/>
    <w:rsid w:val="00592B50"/>
    <w:rsid w:val="00593048"/>
    <w:rsid w:val="005932CD"/>
    <w:rsid w:val="00593538"/>
    <w:rsid w:val="00594431"/>
    <w:rsid w:val="00595574"/>
    <w:rsid w:val="005A0613"/>
    <w:rsid w:val="005A06AC"/>
    <w:rsid w:val="005A0CF9"/>
    <w:rsid w:val="005A141D"/>
    <w:rsid w:val="005A1B3A"/>
    <w:rsid w:val="005A1B59"/>
    <w:rsid w:val="005A2006"/>
    <w:rsid w:val="005A3BD1"/>
    <w:rsid w:val="005A3F8B"/>
    <w:rsid w:val="005A4F2A"/>
    <w:rsid w:val="005A5378"/>
    <w:rsid w:val="005A5EE3"/>
    <w:rsid w:val="005A6584"/>
    <w:rsid w:val="005A7B26"/>
    <w:rsid w:val="005A7E94"/>
    <w:rsid w:val="005B0F98"/>
    <w:rsid w:val="005B20D2"/>
    <w:rsid w:val="005B25D4"/>
    <w:rsid w:val="005B3318"/>
    <w:rsid w:val="005B346E"/>
    <w:rsid w:val="005B399E"/>
    <w:rsid w:val="005B48D2"/>
    <w:rsid w:val="005B4F2B"/>
    <w:rsid w:val="005B50A6"/>
    <w:rsid w:val="005B50EA"/>
    <w:rsid w:val="005B6094"/>
    <w:rsid w:val="005C07F1"/>
    <w:rsid w:val="005C0E4A"/>
    <w:rsid w:val="005C132E"/>
    <w:rsid w:val="005C25B6"/>
    <w:rsid w:val="005C28F1"/>
    <w:rsid w:val="005C4E41"/>
    <w:rsid w:val="005C5614"/>
    <w:rsid w:val="005C6755"/>
    <w:rsid w:val="005C69C2"/>
    <w:rsid w:val="005D1035"/>
    <w:rsid w:val="005D22A3"/>
    <w:rsid w:val="005D356F"/>
    <w:rsid w:val="005D48BE"/>
    <w:rsid w:val="005D694B"/>
    <w:rsid w:val="005D7689"/>
    <w:rsid w:val="005D7AE2"/>
    <w:rsid w:val="005D7CF1"/>
    <w:rsid w:val="005D7EFD"/>
    <w:rsid w:val="005E0ECD"/>
    <w:rsid w:val="005E0EDA"/>
    <w:rsid w:val="005E2496"/>
    <w:rsid w:val="005E5CE2"/>
    <w:rsid w:val="005E73C9"/>
    <w:rsid w:val="005E7726"/>
    <w:rsid w:val="005F1B4D"/>
    <w:rsid w:val="005F21D9"/>
    <w:rsid w:val="005F269C"/>
    <w:rsid w:val="005F3988"/>
    <w:rsid w:val="005F3C0B"/>
    <w:rsid w:val="005F3D5E"/>
    <w:rsid w:val="005F4F50"/>
    <w:rsid w:val="005F701F"/>
    <w:rsid w:val="005F7665"/>
    <w:rsid w:val="00600DC3"/>
    <w:rsid w:val="00602F50"/>
    <w:rsid w:val="00605689"/>
    <w:rsid w:val="0060572E"/>
    <w:rsid w:val="00606C48"/>
    <w:rsid w:val="00607065"/>
    <w:rsid w:val="006076E7"/>
    <w:rsid w:val="00610C77"/>
    <w:rsid w:val="0061182F"/>
    <w:rsid w:val="00611AB3"/>
    <w:rsid w:val="00612070"/>
    <w:rsid w:val="006128AC"/>
    <w:rsid w:val="006135F4"/>
    <w:rsid w:val="00613A43"/>
    <w:rsid w:val="00614CEF"/>
    <w:rsid w:val="00614DEE"/>
    <w:rsid w:val="00614EEE"/>
    <w:rsid w:val="0062014B"/>
    <w:rsid w:val="00621223"/>
    <w:rsid w:val="00621301"/>
    <w:rsid w:val="0062172C"/>
    <w:rsid w:val="00622612"/>
    <w:rsid w:val="006235A9"/>
    <w:rsid w:val="00624622"/>
    <w:rsid w:val="00625184"/>
    <w:rsid w:val="006257B9"/>
    <w:rsid w:val="0062782A"/>
    <w:rsid w:val="00627D10"/>
    <w:rsid w:val="00632004"/>
    <w:rsid w:val="00634F1D"/>
    <w:rsid w:val="006372E9"/>
    <w:rsid w:val="00640883"/>
    <w:rsid w:val="006408FD"/>
    <w:rsid w:val="006414CE"/>
    <w:rsid w:val="00641620"/>
    <w:rsid w:val="0064209E"/>
    <w:rsid w:val="00642938"/>
    <w:rsid w:val="0064422E"/>
    <w:rsid w:val="00644F8A"/>
    <w:rsid w:val="00645662"/>
    <w:rsid w:val="00645747"/>
    <w:rsid w:val="00646323"/>
    <w:rsid w:val="00650491"/>
    <w:rsid w:val="006505EC"/>
    <w:rsid w:val="00650B9C"/>
    <w:rsid w:val="00650EC9"/>
    <w:rsid w:val="0065190E"/>
    <w:rsid w:val="006519B4"/>
    <w:rsid w:val="006550A3"/>
    <w:rsid w:val="00662281"/>
    <w:rsid w:val="006630AB"/>
    <w:rsid w:val="006638ED"/>
    <w:rsid w:val="0066502B"/>
    <w:rsid w:val="00665CB0"/>
    <w:rsid w:val="00665ED6"/>
    <w:rsid w:val="00666140"/>
    <w:rsid w:val="00666E3A"/>
    <w:rsid w:val="00667A28"/>
    <w:rsid w:val="0067085A"/>
    <w:rsid w:val="00670F1F"/>
    <w:rsid w:val="00671B32"/>
    <w:rsid w:val="0067218C"/>
    <w:rsid w:val="006728E1"/>
    <w:rsid w:val="0067566A"/>
    <w:rsid w:val="006760F8"/>
    <w:rsid w:val="006767B5"/>
    <w:rsid w:val="00677FF8"/>
    <w:rsid w:val="00680F53"/>
    <w:rsid w:val="00681AF6"/>
    <w:rsid w:val="006834F2"/>
    <w:rsid w:val="006839DC"/>
    <w:rsid w:val="00683BCC"/>
    <w:rsid w:val="006849E8"/>
    <w:rsid w:val="00684B90"/>
    <w:rsid w:val="00684EFF"/>
    <w:rsid w:val="006850C9"/>
    <w:rsid w:val="00685D88"/>
    <w:rsid w:val="00687A8C"/>
    <w:rsid w:val="00687BC6"/>
    <w:rsid w:val="00687D66"/>
    <w:rsid w:val="006913DB"/>
    <w:rsid w:val="006915CF"/>
    <w:rsid w:val="00692C3A"/>
    <w:rsid w:val="00692DE7"/>
    <w:rsid w:val="00693A49"/>
    <w:rsid w:val="00693C50"/>
    <w:rsid w:val="00694220"/>
    <w:rsid w:val="00694B38"/>
    <w:rsid w:val="00695240"/>
    <w:rsid w:val="00695AA3"/>
    <w:rsid w:val="00696858"/>
    <w:rsid w:val="006973C8"/>
    <w:rsid w:val="006A10D6"/>
    <w:rsid w:val="006A110C"/>
    <w:rsid w:val="006A1925"/>
    <w:rsid w:val="006A19DC"/>
    <w:rsid w:val="006A3885"/>
    <w:rsid w:val="006A3A44"/>
    <w:rsid w:val="006A47DB"/>
    <w:rsid w:val="006A52C0"/>
    <w:rsid w:val="006A562E"/>
    <w:rsid w:val="006A65CB"/>
    <w:rsid w:val="006A76B0"/>
    <w:rsid w:val="006B07A8"/>
    <w:rsid w:val="006B20A5"/>
    <w:rsid w:val="006B2403"/>
    <w:rsid w:val="006B26A3"/>
    <w:rsid w:val="006B3A56"/>
    <w:rsid w:val="006B49F7"/>
    <w:rsid w:val="006B5B21"/>
    <w:rsid w:val="006B5E0E"/>
    <w:rsid w:val="006B79B4"/>
    <w:rsid w:val="006C0C76"/>
    <w:rsid w:val="006C0F67"/>
    <w:rsid w:val="006C1736"/>
    <w:rsid w:val="006C17C1"/>
    <w:rsid w:val="006C1C97"/>
    <w:rsid w:val="006C1EAA"/>
    <w:rsid w:val="006C23D4"/>
    <w:rsid w:val="006C26F7"/>
    <w:rsid w:val="006C29F0"/>
    <w:rsid w:val="006C3F47"/>
    <w:rsid w:val="006C4FC6"/>
    <w:rsid w:val="006C5FE5"/>
    <w:rsid w:val="006C66C8"/>
    <w:rsid w:val="006C6AE8"/>
    <w:rsid w:val="006C6D05"/>
    <w:rsid w:val="006C7A74"/>
    <w:rsid w:val="006D1386"/>
    <w:rsid w:val="006D13D8"/>
    <w:rsid w:val="006D1695"/>
    <w:rsid w:val="006D2363"/>
    <w:rsid w:val="006D348A"/>
    <w:rsid w:val="006D3D37"/>
    <w:rsid w:val="006D6CF0"/>
    <w:rsid w:val="006D7EE9"/>
    <w:rsid w:val="006D7F4A"/>
    <w:rsid w:val="006E01D8"/>
    <w:rsid w:val="006E130F"/>
    <w:rsid w:val="006E23E0"/>
    <w:rsid w:val="006E28E0"/>
    <w:rsid w:val="006E3127"/>
    <w:rsid w:val="006E359B"/>
    <w:rsid w:val="006E38EE"/>
    <w:rsid w:val="006E4E95"/>
    <w:rsid w:val="006E50D7"/>
    <w:rsid w:val="006E6153"/>
    <w:rsid w:val="006E7E40"/>
    <w:rsid w:val="006F0127"/>
    <w:rsid w:val="006F1732"/>
    <w:rsid w:val="006F213A"/>
    <w:rsid w:val="006F2988"/>
    <w:rsid w:val="006F46D5"/>
    <w:rsid w:val="006F4778"/>
    <w:rsid w:val="006F6849"/>
    <w:rsid w:val="006F6BF8"/>
    <w:rsid w:val="006F76C6"/>
    <w:rsid w:val="007010BD"/>
    <w:rsid w:val="00701218"/>
    <w:rsid w:val="00701A34"/>
    <w:rsid w:val="0070290B"/>
    <w:rsid w:val="007034F5"/>
    <w:rsid w:val="007036BC"/>
    <w:rsid w:val="007037FC"/>
    <w:rsid w:val="007040E1"/>
    <w:rsid w:val="00705176"/>
    <w:rsid w:val="00705360"/>
    <w:rsid w:val="00705432"/>
    <w:rsid w:val="007078A1"/>
    <w:rsid w:val="0071002C"/>
    <w:rsid w:val="007100DF"/>
    <w:rsid w:val="00711272"/>
    <w:rsid w:val="00712B2E"/>
    <w:rsid w:val="0071758B"/>
    <w:rsid w:val="00721229"/>
    <w:rsid w:val="0072160D"/>
    <w:rsid w:val="00721D9B"/>
    <w:rsid w:val="007229F4"/>
    <w:rsid w:val="00722D65"/>
    <w:rsid w:val="00723165"/>
    <w:rsid w:val="007236E1"/>
    <w:rsid w:val="00724984"/>
    <w:rsid w:val="00725F10"/>
    <w:rsid w:val="00726281"/>
    <w:rsid w:val="007274B8"/>
    <w:rsid w:val="007277B5"/>
    <w:rsid w:val="00730EA0"/>
    <w:rsid w:val="00732A52"/>
    <w:rsid w:val="00733247"/>
    <w:rsid w:val="00733421"/>
    <w:rsid w:val="0073363F"/>
    <w:rsid w:val="007339B0"/>
    <w:rsid w:val="00733CB5"/>
    <w:rsid w:val="00734A11"/>
    <w:rsid w:val="00735125"/>
    <w:rsid w:val="00735D4D"/>
    <w:rsid w:val="00736BB6"/>
    <w:rsid w:val="00737941"/>
    <w:rsid w:val="00740F61"/>
    <w:rsid w:val="00742800"/>
    <w:rsid w:val="007432DE"/>
    <w:rsid w:val="00743A5C"/>
    <w:rsid w:val="00744AB1"/>
    <w:rsid w:val="00746ADB"/>
    <w:rsid w:val="00747019"/>
    <w:rsid w:val="0074732C"/>
    <w:rsid w:val="00747572"/>
    <w:rsid w:val="007504DB"/>
    <w:rsid w:val="0075095E"/>
    <w:rsid w:val="007514FB"/>
    <w:rsid w:val="007524D0"/>
    <w:rsid w:val="00752751"/>
    <w:rsid w:val="00752A7A"/>
    <w:rsid w:val="00752F87"/>
    <w:rsid w:val="00754ADE"/>
    <w:rsid w:val="007552C3"/>
    <w:rsid w:val="00755A50"/>
    <w:rsid w:val="00756D60"/>
    <w:rsid w:val="00757396"/>
    <w:rsid w:val="007578DE"/>
    <w:rsid w:val="00757C91"/>
    <w:rsid w:val="0076078A"/>
    <w:rsid w:val="007622FA"/>
    <w:rsid w:val="00762AB3"/>
    <w:rsid w:val="0076322B"/>
    <w:rsid w:val="00764765"/>
    <w:rsid w:val="00765613"/>
    <w:rsid w:val="00765AAC"/>
    <w:rsid w:val="00765F6C"/>
    <w:rsid w:val="00766353"/>
    <w:rsid w:val="00767B21"/>
    <w:rsid w:val="00767E51"/>
    <w:rsid w:val="007719D6"/>
    <w:rsid w:val="0077260A"/>
    <w:rsid w:val="007748E1"/>
    <w:rsid w:val="007758F5"/>
    <w:rsid w:val="0077609F"/>
    <w:rsid w:val="0077673D"/>
    <w:rsid w:val="00776E66"/>
    <w:rsid w:val="00777A71"/>
    <w:rsid w:val="00780C28"/>
    <w:rsid w:val="00781281"/>
    <w:rsid w:val="007817B7"/>
    <w:rsid w:val="007823F5"/>
    <w:rsid w:val="007836B6"/>
    <w:rsid w:val="00783ECC"/>
    <w:rsid w:val="007843E6"/>
    <w:rsid w:val="007848DB"/>
    <w:rsid w:val="00785257"/>
    <w:rsid w:val="0078561B"/>
    <w:rsid w:val="00786938"/>
    <w:rsid w:val="007878D5"/>
    <w:rsid w:val="00787E6D"/>
    <w:rsid w:val="00790C27"/>
    <w:rsid w:val="007917F7"/>
    <w:rsid w:val="00791E2A"/>
    <w:rsid w:val="007920D7"/>
    <w:rsid w:val="00793479"/>
    <w:rsid w:val="00793C2E"/>
    <w:rsid w:val="00793E9C"/>
    <w:rsid w:val="00795DED"/>
    <w:rsid w:val="00797673"/>
    <w:rsid w:val="007A042F"/>
    <w:rsid w:val="007A0755"/>
    <w:rsid w:val="007A2C50"/>
    <w:rsid w:val="007A2F7C"/>
    <w:rsid w:val="007A3A9B"/>
    <w:rsid w:val="007A3D2F"/>
    <w:rsid w:val="007A5259"/>
    <w:rsid w:val="007A541A"/>
    <w:rsid w:val="007A7199"/>
    <w:rsid w:val="007A7C97"/>
    <w:rsid w:val="007B0D19"/>
    <w:rsid w:val="007B4CE3"/>
    <w:rsid w:val="007B565D"/>
    <w:rsid w:val="007B58DF"/>
    <w:rsid w:val="007B6C3F"/>
    <w:rsid w:val="007B7193"/>
    <w:rsid w:val="007B72AF"/>
    <w:rsid w:val="007C01A8"/>
    <w:rsid w:val="007C0E43"/>
    <w:rsid w:val="007C1305"/>
    <w:rsid w:val="007C1555"/>
    <w:rsid w:val="007C1562"/>
    <w:rsid w:val="007C277B"/>
    <w:rsid w:val="007C2D15"/>
    <w:rsid w:val="007C325B"/>
    <w:rsid w:val="007C6007"/>
    <w:rsid w:val="007C6320"/>
    <w:rsid w:val="007C63A3"/>
    <w:rsid w:val="007C7B10"/>
    <w:rsid w:val="007C7F57"/>
    <w:rsid w:val="007D0F2D"/>
    <w:rsid w:val="007D119E"/>
    <w:rsid w:val="007D2531"/>
    <w:rsid w:val="007D2AD6"/>
    <w:rsid w:val="007D4A0D"/>
    <w:rsid w:val="007D4C21"/>
    <w:rsid w:val="007D58E3"/>
    <w:rsid w:val="007E1186"/>
    <w:rsid w:val="007E1C3A"/>
    <w:rsid w:val="007E3A0B"/>
    <w:rsid w:val="007E3B61"/>
    <w:rsid w:val="007E3D71"/>
    <w:rsid w:val="007E642B"/>
    <w:rsid w:val="007F019F"/>
    <w:rsid w:val="007F08D6"/>
    <w:rsid w:val="007F14E0"/>
    <w:rsid w:val="007F1A36"/>
    <w:rsid w:val="007F27F7"/>
    <w:rsid w:val="007F2E8C"/>
    <w:rsid w:val="007F3949"/>
    <w:rsid w:val="007F3D3E"/>
    <w:rsid w:val="007F54F6"/>
    <w:rsid w:val="007F5920"/>
    <w:rsid w:val="007F779D"/>
    <w:rsid w:val="008003A2"/>
    <w:rsid w:val="0080135E"/>
    <w:rsid w:val="00801570"/>
    <w:rsid w:val="00801DE5"/>
    <w:rsid w:val="0080248D"/>
    <w:rsid w:val="00805334"/>
    <w:rsid w:val="00805A08"/>
    <w:rsid w:val="0081055A"/>
    <w:rsid w:val="00812042"/>
    <w:rsid w:val="00813F4D"/>
    <w:rsid w:val="00815252"/>
    <w:rsid w:val="00815923"/>
    <w:rsid w:val="0082047E"/>
    <w:rsid w:val="008206A9"/>
    <w:rsid w:val="0082297D"/>
    <w:rsid w:val="00824951"/>
    <w:rsid w:val="0082647A"/>
    <w:rsid w:val="00826C9D"/>
    <w:rsid w:val="008270D5"/>
    <w:rsid w:val="0083043C"/>
    <w:rsid w:val="00831738"/>
    <w:rsid w:val="008326FF"/>
    <w:rsid w:val="0083374E"/>
    <w:rsid w:val="00833861"/>
    <w:rsid w:val="0083414C"/>
    <w:rsid w:val="00834F09"/>
    <w:rsid w:val="00837275"/>
    <w:rsid w:val="00837C8E"/>
    <w:rsid w:val="00841025"/>
    <w:rsid w:val="008411D5"/>
    <w:rsid w:val="008411D7"/>
    <w:rsid w:val="00841531"/>
    <w:rsid w:val="0084157A"/>
    <w:rsid w:val="00841622"/>
    <w:rsid w:val="0084163A"/>
    <w:rsid w:val="00841A15"/>
    <w:rsid w:val="0084331C"/>
    <w:rsid w:val="00843483"/>
    <w:rsid w:val="00843B8A"/>
    <w:rsid w:val="00844340"/>
    <w:rsid w:val="00845395"/>
    <w:rsid w:val="008455A3"/>
    <w:rsid w:val="0084577E"/>
    <w:rsid w:val="0084686D"/>
    <w:rsid w:val="008471FF"/>
    <w:rsid w:val="0085024E"/>
    <w:rsid w:val="008513E3"/>
    <w:rsid w:val="008524D9"/>
    <w:rsid w:val="00852A74"/>
    <w:rsid w:val="00854273"/>
    <w:rsid w:val="00854A90"/>
    <w:rsid w:val="0085667C"/>
    <w:rsid w:val="00856BF8"/>
    <w:rsid w:val="00857367"/>
    <w:rsid w:val="00857373"/>
    <w:rsid w:val="008606C5"/>
    <w:rsid w:val="00861763"/>
    <w:rsid w:val="00862494"/>
    <w:rsid w:val="008635FE"/>
    <w:rsid w:val="008636FE"/>
    <w:rsid w:val="0086553A"/>
    <w:rsid w:val="00866DA4"/>
    <w:rsid w:val="00867375"/>
    <w:rsid w:val="008702D1"/>
    <w:rsid w:val="008704E8"/>
    <w:rsid w:val="00871106"/>
    <w:rsid w:val="00871366"/>
    <w:rsid w:val="008731B0"/>
    <w:rsid w:val="00873C41"/>
    <w:rsid w:val="00875D70"/>
    <w:rsid w:val="00877467"/>
    <w:rsid w:val="0087750C"/>
    <w:rsid w:val="00877DBB"/>
    <w:rsid w:val="00881F60"/>
    <w:rsid w:val="008833F1"/>
    <w:rsid w:val="00883595"/>
    <w:rsid w:val="00883D72"/>
    <w:rsid w:val="00884925"/>
    <w:rsid w:val="00886FFA"/>
    <w:rsid w:val="00887CB0"/>
    <w:rsid w:val="00890AFD"/>
    <w:rsid w:val="00892148"/>
    <w:rsid w:val="00893788"/>
    <w:rsid w:val="008943C3"/>
    <w:rsid w:val="00894543"/>
    <w:rsid w:val="00895A97"/>
    <w:rsid w:val="008969C7"/>
    <w:rsid w:val="00897AD6"/>
    <w:rsid w:val="00897EA5"/>
    <w:rsid w:val="00897F3D"/>
    <w:rsid w:val="008A3BC1"/>
    <w:rsid w:val="008A41CB"/>
    <w:rsid w:val="008A441D"/>
    <w:rsid w:val="008A48E0"/>
    <w:rsid w:val="008B0DDF"/>
    <w:rsid w:val="008B201D"/>
    <w:rsid w:val="008B5413"/>
    <w:rsid w:val="008B59C8"/>
    <w:rsid w:val="008B656B"/>
    <w:rsid w:val="008B6808"/>
    <w:rsid w:val="008C14FE"/>
    <w:rsid w:val="008C1FB2"/>
    <w:rsid w:val="008C2DB0"/>
    <w:rsid w:val="008C4338"/>
    <w:rsid w:val="008C51C7"/>
    <w:rsid w:val="008C5592"/>
    <w:rsid w:val="008C6AE7"/>
    <w:rsid w:val="008C6DA4"/>
    <w:rsid w:val="008C75D7"/>
    <w:rsid w:val="008C78E2"/>
    <w:rsid w:val="008D1520"/>
    <w:rsid w:val="008D16C7"/>
    <w:rsid w:val="008D3750"/>
    <w:rsid w:val="008D59D7"/>
    <w:rsid w:val="008D5BCB"/>
    <w:rsid w:val="008D7FEF"/>
    <w:rsid w:val="008E0323"/>
    <w:rsid w:val="008E10B4"/>
    <w:rsid w:val="008E199B"/>
    <w:rsid w:val="008E1FD8"/>
    <w:rsid w:val="008E299F"/>
    <w:rsid w:val="008E3A68"/>
    <w:rsid w:val="008E54CB"/>
    <w:rsid w:val="008E5F43"/>
    <w:rsid w:val="008E60C8"/>
    <w:rsid w:val="008E67B7"/>
    <w:rsid w:val="008E6E9C"/>
    <w:rsid w:val="008F0956"/>
    <w:rsid w:val="008F10F6"/>
    <w:rsid w:val="008F2611"/>
    <w:rsid w:val="008F2D3D"/>
    <w:rsid w:val="008F48A4"/>
    <w:rsid w:val="008F51AC"/>
    <w:rsid w:val="008F56EE"/>
    <w:rsid w:val="008F6137"/>
    <w:rsid w:val="008F7DF2"/>
    <w:rsid w:val="00902BA5"/>
    <w:rsid w:val="0090320E"/>
    <w:rsid w:val="00903952"/>
    <w:rsid w:val="00904BBE"/>
    <w:rsid w:val="009056A8"/>
    <w:rsid w:val="0090634D"/>
    <w:rsid w:val="00906F7C"/>
    <w:rsid w:val="00907C49"/>
    <w:rsid w:val="0091013E"/>
    <w:rsid w:val="009106F2"/>
    <w:rsid w:val="00912F0E"/>
    <w:rsid w:val="00914006"/>
    <w:rsid w:val="00914039"/>
    <w:rsid w:val="009156DC"/>
    <w:rsid w:val="00915838"/>
    <w:rsid w:val="00916F15"/>
    <w:rsid w:val="009172CF"/>
    <w:rsid w:val="00917D9B"/>
    <w:rsid w:val="0092026A"/>
    <w:rsid w:val="009210B1"/>
    <w:rsid w:val="00922A20"/>
    <w:rsid w:val="009251F7"/>
    <w:rsid w:val="009258B6"/>
    <w:rsid w:val="00926803"/>
    <w:rsid w:val="0092699E"/>
    <w:rsid w:val="00926F58"/>
    <w:rsid w:val="009270C5"/>
    <w:rsid w:val="00930870"/>
    <w:rsid w:val="00931AF8"/>
    <w:rsid w:val="00931F2D"/>
    <w:rsid w:val="00932B45"/>
    <w:rsid w:val="00932D29"/>
    <w:rsid w:val="009359FA"/>
    <w:rsid w:val="00935EDB"/>
    <w:rsid w:val="0093620D"/>
    <w:rsid w:val="00937CFC"/>
    <w:rsid w:val="0094253D"/>
    <w:rsid w:val="0094396A"/>
    <w:rsid w:val="00945C92"/>
    <w:rsid w:val="0094752B"/>
    <w:rsid w:val="009503EF"/>
    <w:rsid w:val="0095131E"/>
    <w:rsid w:val="00951459"/>
    <w:rsid w:val="00951916"/>
    <w:rsid w:val="00953D9B"/>
    <w:rsid w:val="00954380"/>
    <w:rsid w:val="009551E2"/>
    <w:rsid w:val="00956F38"/>
    <w:rsid w:val="009611CD"/>
    <w:rsid w:val="00962D24"/>
    <w:rsid w:val="00963944"/>
    <w:rsid w:val="009651FB"/>
    <w:rsid w:val="00966337"/>
    <w:rsid w:val="00970CF1"/>
    <w:rsid w:val="00971AD8"/>
    <w:rsid w:val="00972BE3"/>
    <w:rsid w:val="00973549"/>
    <w:rsid w:val="009746A8"/>
    <w:rsid w:val="00974D64"/>
    <w:rsid w:val="00975435"/>
    <w:rsid w:val="009757DB"/>
    <w:rsid w:val="009764C0"/>
    <w:rsid w:val="00980050"/>
    <w:rsid w:val="009804EE"/>
    <w:rsid w:val="009816D6"/>
    <w:rsid w:val="009819BF"/>
    <w:rsid w:val="00981ADF"/>
    <w:rsid w:val="00983465"/>
    <w:rsid w:val="00984111"/>
    <w:rsid w:val="009841E8"/>
    <w:rsid w:val="00984270"/>
    <w:rsid w:val="009852EE"/>
    <w:rsid w:val="0098698E"/>
    <w:rsid w:val="00986B98"/>
    <w:rsid w:val="00987075"/>
    <w:rsid w:val="009905E0"/>
    <w:rsid w:val="009906B4"/>
    <w:rsid w:val="0099222C"/>
    <w:rsid w:val="009935FC"/>
    <w:rsid w:val="0099479E"/>
    <w:rsid w:val="0099579E"/>
    <w:rsid w:val="0099759C"/>
    <w:rsid w:val="00997839"/>
    <w:rsid w:val="009A00AD"/>
    <w:rsid w:val="009A1CAB"/>
    <w:rsid w:val="009A1CB7"/>
    <w:rsid w:val="009A2EA8"/>
    <w:rsid w:val="009A3BB3"/>
    <w:rsid w:val="009A4042"/>
    <w:rsid w:val="009A4837"/>
    <w:rsid w:val="009A4E79"/>
    <w:rsid w:val="009A5AC8"/>
    <w:rsid w:val="009A5C34"/>
    <w:rsid w:val="009A6789"/>
    <w:rsid w:val="009A753E"/>
    <w:rsid w:val="009A7F58"/>
    <w:rsid w:val="009B026D"/>
    <w:rsid w:val="009B0AD1"/>
    <w:rsid w:val="009B29FF"/>
    <w:rsid w:val="009B2B16"/>
    <w:rsid w:val="009B3946"/>
    <w:rsid w:val="009B41F3"/>
    <w:rsid w:val="009B6D76"/>
    <w:rsid w:val="009B730F"/>
    <w:rsid w:val="009B7392"/>
    <w:rsid w:val="009B7751"/>
    <w:rsid w:val="009B79F7"/>
    <w:rsid w:val="009B7C20"/>
    <w:rsid w:val="009C01F3"/>
    <w:rsid w:val="009C05D6"/>
    <w:rsid w:val="009C15A3"/>
    <w:rsid w:val="009C2A08"/>
    <w:rsid w:val="009C329B"/>
    <w:rsid w:val="009C32EB"/>
    <w:rsid w:val="009C3398"/>
    <w:rsid w:val="009C60BA"/>
    <w:rsid w:val="009C6B8F"/>
    <w:rsid w:val="009C7C7A"/>
    <w:rsid w:val="009D01DA"/>
    <w:rsid w:val="009D1199"/>
    <w:rsid w:val="009D30C0"/>
    <w:rsid w:val="009D33CB"/>
    <w:rsid w:val="009D3659"/>
    <w:rsid w:val="009D4D75"/>
    <w:rsid w:val="009D604E"/>
    <w:rsid w:val="009E14B9"/>
    <w:rsid w:val="009E1C2F"/>
    <w:rsid w:val="009E2163"/>
    <w:rsid w:val="009E2C6E"/>
    <w:rsid w:val="009E3EC4"/>
    <w:rsid w:val="009E3F71"/>
    <w:rsid w:val="009E473E"/>
    <w:rsid w:val="009E599A"/>
    <w:rsid w:val="009E59E1"/>
    <w:rsid w:val="009E6764"/>
    <w:rsid w:val="009E6CB2"/>
    <w:rsid w:val="009E7E67"/>
    <w:rsid w:val="009F1768"/>
    <w:rsid w:val="009F19D5"/>
    <w:rsid w:val="009F2C0C"/>
    <w:rsid w:val="009F3654"/>
    <w:rsid w:val="009F3C69"/>
    <w:rsid w:val="009F4FC1"/>
    <w:rsid w:val="009F59E2"/>
    <w:rsid w:val="009F6D71"/>
    <w:rsid w:val="00A00B76"/>
    <w:rsid w:val="00A020A9"/>
    <w:rsid w:val="00A024A1"/>
    <w:rsid w:val="00A02F1B"/>
    <w:rsid w:val="00A062D6"/>
    <w:rsid w:val="00A0650F"/>
    <w:rsid w:val="00A0684A"/>
    <w:rsid w:val="00A074EF"/>
    <w:rsid w:val="00A07C6E"/>
    <w:rsid w:val="00A07F16"/>
    <w:rsid w:val="00A100D9"/>
    <w:rsid w:val="00A110AC"/>
    <w:rsid w:val="00A11176"/>
    <w:rsid w:val="00A11D16"/>
    <w:rsid w:val="00A11E9A"/>
    <w:rsid w:val="00A1263F"/>
    <w:rsid w:val="00A13665"/>
    <w:rsid w:val="00A13C52"/>
    <w:rsid w:val="00A1473F"/>
    <w:rsid w:val="00A1597B"/>
    <w:rsid w:val="00A16AA6"/>
    <w:rsid w:val="00A16BF6"/>
    <w:rsid w:val="00A20AA4"/>
    <w:rsid w:val="00A20ECD"/>
    <w:rsid w:val="00A22407"/>
    <w:rsid w:val="00A22A81"/>
    <w:rsid w:val="00A257F0"/>
    <w:rsid w:val="00A25A0A"/>
    <w:rsid w:val="00A265FE"/>
    <w:rsid w:val="00A3117D"/>
    <w:rsid w:val="00A31BB7"/>
    <w:rsid w:val="00A324D5"/>
    <w:rsid w:val="00A32A2A"/>
    <w:rsid w:val="00A3334C"/>
    <w:rsid w:val="00A34828"/>
    <w:rsid w:val="00A36E2A"/>
    <w:rsid w:val="00A372BA"/>
    <w:rsid w:val="00A40B6E"/>
    <w:rsid w:val="00A42501"/>
    <w:rsid w:val="00A4353D"/>
    <w:rsid w:val="00A45F0D"/>
    <w:rsid w:val="00A46681"/>
    <w:rsid w:val="00A46A58"/>
    <w:rsid w:val="00A47380"/>
    <w:rsid w:val="00A52415"/>
    <w:rsid w:val="00A52DFA"/>
    <w:rsid w:val="00A53420"/>
    <w:rsid w:val="00A53A00"/>
    <w:rsid w:val="00A56B9C"/>
    <w:rsid w:val="00A57E88"/>
    <w:rsid w:val="00A61E2C"/>
    <w:rsid w:val="00A62118"/>
    <w:rsid w:val="00A62B8B"/>
    <w:rsid w:val="00A63F55"/>
    <w:rsid w:val="00A67307"/>
    <w:rsid w:val="00A70119"/>
    <w:rsid w:val="00A70D58"/>
    <w:rsid w:val="00A715AC"/>
    <w:rsid w:val="00A715B5"/>
    <w:rsid w:val="00A71C41"/>
    <w:rsid w:val="00A73588"/>
    <w:rsid w:val="00A7387B"/>
    <w:rsid w:val="00A73C33"/>
    <w:rsid w:val="00A73CD0"/>
    <w:rsid w:val="00A74E5D"/>
    <w:rsid w:val="00A75FC8"/>
    <w:rsid w:val="00A766FF"/>
    <w:rsid w:val="00A76BD7"/>
    <w:rsid w:val="00A77F91"/>
    <w:rsid w:val="00A8075B"/>
    <w:rsid w:val="00A80DC3"/>
    <w:rsid w:val="00A84B26"/>
    <w:rsid w:val="00A84CA7"/>
    <w:rsid w:val="00A85D38"/>
    <w:rsid w:val="00A87E0B"/>
    <w:rsid w:val="00A90800"/>
    <w:rsid w:val="00A90B18"/>
    <w:rsid w:val="00A91AF6"/>
    <w:rsid w:val="00A921B9"/>
    <w:rsid w:val="00A926CA"/>
    <w:rsid w:val="00A92B93"/>
    <w:rsid w:val="00A92BF7"/>
    <w:rsid w:val="00A92E06"/>
    <w:rsid w:val="00A97B6D"/>
    <w:rsid w:val="00A97DA7"/>
    <w:rsid w:val="00AA040E"/>
    <w:rsid w:val="00AA1FB1"/>
    <w:rsid w:val="00AA2437"/>
    <w:rsid w:val="00AA3062"/>
    <w:rsid w:val="00AA3B89"/>
    <w:rsid w:val="00AA4E8F"/>
    <w:rsid w:val="00AA5EF2"/>
    <w:rsid w:val="00AA61DA"/>
    <w:rsid w:val="00AA6415"/>
    <w:rsid w:val="00AA7EFA"/>
    <w:rsid w:val="00AB01F3"/>
    <w:rsid w:val="00AB0DC6"/>
    <w:rsid w:val="00AB1866"/>
    <w:rsid w:val="00AB2143"/>
    <w:rsid w:val="00AB2471"/>
    <w:rsid w:val="00AB2627"/>
    <w:rsid w:val="00AB2BD8"/>
    <w:rsid w:val="00AB2CE6"/>
    <w:rsid w:val="00AB3327"/>
    <w:rsid w:val="00AB34E7"/>
    <w:rsid w:val="00AB3B8D"/>
    <w:rsid w:val="00AB67B8"/>
    <w:rsid w:val="00AC021A"/>
    <w:rsid w:val="00AC1B48"/>
    <w:rsid w:val="00AC3AC3"/>
    <w:rsid w:val="00AC4D92"/>
    <w:rsid w:val="00AC5A21"/>
    <w:rsid w:val="00AC646B"/>
    <w:rsid w:val="00AC6B55"/>
    <w:rsid w:val="00AC6E63"/>
    <w:rsid w:val="00AC7116"/>
    <w:rsid w:val="00AC7C3E"/>
    <w:rsid w:val="00AD006C"/>
    <w:rsid w:val="00AD187B"/>
    <w:rsid w:val="00AD2EBE"/>
    <w:rsid w:val="00AD32B0"/>
    <w:rsid w:val="00AD396D"/>
    <w:rsid w:val="00AD5100"/>
    <w:rsid w:val="00AD5765"/>
    <w:rsid w:val="00AD672C"/>
    <w:rsid w:val="00AD6991"/>
    <w:rsid w:val="00AE17F6"/>
    <w:rsid w:val="00AE40CD"/>
    <w:rsid w:val="00AE433E"/>
    <w:rsid w:val="00AE4744"/>
    <w:rsid w:val="00AE487F"/>
    <w:rsid w:val="00AE4885"/>
    <w:rsid w:val="00AE4AA5"/>
    <w:rsid w:val="00AE4C20"/>
    <w:rsid w:val="00AE5910"/>
    <w:rsid w:val="00AE5C28"/>
    <w:rsid w:val="00AE5DA1"/>
    <w:rsid w:val="00AE61AE"/>
    <w:rsid w:val="00AE785F"/>
    <w:rsid w:val="00AE7E7E"/>
    <w:rsid w:val="00AF2E28"/>
    <w:rsid w:val="00AF30F5"/>
    <w:rsid w:val="00AF32EE"/>
    <w:rsid w:val="00AF4422"/>
    <w:rsid w:val="00AF4467"/>
    <w:rsid w:val="00AF4906"/>
    <w:rsid w:val="00AF4D15"/>
    <w:rsid w:val="00AF7F12"/>
    <w:rsid w:val="00B00C5B"/>
    <w:rsid w:val="00B010C3"/>
    <w:rsid w:val="00B01A17"/>
    <w:rsid w:val="00B03D61"/>
    <w:rsid w:val="00B05063"/>
    <w:rsid w:val="00B06A7D"/>
    <w:rsid w:val="00B07455"/>
    <w:rsid w:val="00B12448"/>
    <w:rsid w:val="00B12B33"/>
    <w:rsid w:val="00B139DC"/>
    <w:rsid w:val="00B1421A"/>
    <w:rsid w:val="00B142D6"/>
    <w:rsid w:val="00B1533D"/>
    <w:rsid w:val="00B16478"/>
    <w:rsid w:val="00B16F84"/>
    <w:rsid w:val="00B17AD2"/>
    <w:rsid w:val="00B239E0"/>
    <w:rsid w:val="00B2401E"/>
    <w:rsid w:val="00B240AD"/>
    <w:rsid w:val="00B26C84"/>
    <w:rsid w:val="00B27164"/>
    <w:rsid w:val="00B27E8D"/>
    <w:rsid w:val="00B30119"/>
    <w:rsid w:val="00B30973"/>
    <w:rsid w:val="00B32545"/>
    <w:rsid w:val="00B3289F"/>
    <w:rsid w:val="00B33CED"/>
    <w:rsid w:val="00B34CE2"/>
    <w:rsid w:val="00B35BA4"/>
    <w:rsid w:val="00B37B6D"/>
    <w:rsid w:val="00B4058D"/>
    <w:rsid w:val="00B412E7"/>
    <w:rsid w:val="00B4702B"/>
    <w:rsid w:val="00B47C77"/>
    <w:rsid w:val="00B47CBE"/>
    <w:rsid w:val="00B5031F"/>
    <w:rsid w:val="00B5081B"/>
    <w:rsid w:val="00B50966"/>
    <w:rsid w:val="00B52D89"/>
    <w:rsid w:val="00B5314B"/>
    <w:rsid w:val="00B555EB"/>
    <w:rsid w:val="00B56BF7"/>
    <w:rsid w:val="00B60B53"/>
    <w:rsid w:val="00B60F34"/>
    <w:rsid w:val="00B62065"/>
    <w:rsid w:val="00B622B8"/>
    <w:rsid w:val="00B62774"/>
    <w:rsid w:val="00B65657"/>
    <w:rsid w:val="00B658F4"/>
    <w:rsid w:val="00B6608B"/>
    <w:rsid w:val="00B70F63"/>
    <w:rsid w:val="00B71379"/>
    <w:rsid w:val="00B71F46"/>
    <w:rsid w:val="00B74FF1"/>
    <w:rsid w:val="00B756F6"/>
    <w:rsid w:val="00B75BE6"/>
    <w:rsid w:val="00B76472"/>
    <w:rsid w:val="00B76E17"/>
    <w:rsid w:val="00B7702B"/>
    <w:rsid w:val="00B818FC"/>
    <w:rsid w:val="00B82DE9"/>
    <w:rsid w:val="00B83808"/>
    <w:rsid w:val="00B84FB4"/>
    <w:rsid w:val="00B8684B"/>
    <w:rsid w:val="00B86D46"/>
    <w:rsid w:val="00B9018C"/>
    <w:rsid w:val="00B901EB"/>
    <w:rsid w:val="00B90318"/>
    <w:rsid w:val="00B90D69"/>
    <w:rsid w:val="00B90F5A"/>
    <w:rsid w:val="00B91061"/>
    <w:rsid w:val="00B91937"/>
    <w:rsid w:val="00B91A2C"/>
    <w:rsid w:val="00B934D4"/>
    <w:rsid w:val="00B939CD"/>
    <w:rsid w:val="00B9418A"/>
    <w:rsid w:val="00B94381"/>
    <w:rsid w:val="00B9500D"/>
    <w:rsid w:val="00B95A97"/>
    <w:rsid w:val="00B9611E"/>
    <w:rsid w:val="00B96C60"/>
    <w:rsid w:val="00B974E4"/>
    <w:rsid w:val="00BA0DF3"/>
    <w:rsid w:val="00BA2F70"/>
    <w:rsid w:val="00BA4FB1"/>
    <w:rsid w:val="00BA5018"/>
    <w:rsid w:val="00BA6F12"/>
    <w:rsid w:val="00BB0869"/>
    <w:rsid w:val="00BB0DEB"/>
    <w:rsid w:val="00BB15BD"/>
    <w:rsid w:val="00BB36D5"/>
    <w:rsid w:val="00BB3C0C"/>
    <w:rsid w:val="00BB47A1"/>
    <w:rsid w:val="00BB5057"/>
    <w:rsid w:val="00BB55F0"/>
    <w:rsid w:val="00BB58FC"/>
    <w:rsid w:val="00BB5ECE"/>
    <w:rsid w:val="00BB6C2F"/>
    <w:rsid w:val="00BC0044"/>
    <w:rsid w:val="00BC07C4"/>
    <w:rsid w:val="00BC0CF4"/>
    <w:rsid w:val="00BC39B1"/>
    <w:rsid w:val="00BC404C"/>
    <w:rsid w:val="00BC4A3A"/>
    <w:rsid w:val="00BC5426"/>
    <w:rsid w:val="00BC6C8D"/>
    <w:rsid w:val="00BC78F9"/>
    <w:rsid w:val="00BD0150"/>
    <w:rsid w:val="00BD138E"/>
    <w:rsid w:val="00BD1A33"/>
    <w:rsid w:val="00BD2045"/>
    <w:rsid w:val="00BD229E"/>
    <w:rsid w:val="00BD5187"/>
    <w:rsid w:val="00BD648A"/>
    <w:rsid w:val="00BD6CEB"/>
    <w:rsid w:val="00BE27CD"/>
    <w:rsid w:val="00BE3707"/>
    <w:rsid w:val="00BE4438"/>
    <w:rsid w:val="00BE4ADB"/>
    <w:rsid w:val="00BE4EE1"/>
    <w:rsid w:val="00BE6403"/>
    <w:rsid w:val="00BE779F"/>
    <w:rsid w:val="00BF2608"/>
    <w:rsid w:val="00BF2A7B"/>
    <w:rsid w:val="00BF3FA9"/>
    <w:rsid w:val="00BF44C3"/>
    <w:rsid w:val="00BF4B3A"/>
    <w:rsid w:val="00BF57CF"/>
    <w:rsid w:val="00BF6735"/>
    <w:rsid w:val="00BF67EE"/>
    <w:rsid w:val="00BF6D19"/>
    <w:rsid w:val="00BF7CE2"/>
    <w:rsid w:val="00C007B6"/>
    <w:rsid w:val="00C00BCA"/>
    <w:rsid w:val="00C054DD"/>
    <w:rsid w:val="00C05B40"/>
    <w:rsid w:val="00C05B93"/>
    <w:rsid w:val="00C05C2B"/>
    <w:rsid w:val="00C06AE3"/>
    <w:rsid w:val="00C07347"/>
    <w:rsid w:val="00C108F9"/>
    <w:rsid w:val="00C11210"/>
    <w:rsid w:val="00C112CD"/>
    <w:rsid w:val="00C117A5"/>
    <w:rsid w:val="00C134C8"/>
    <w:rsid w:val="00C14532"/>
    <w:rsid w:val="00C15B2B"/>
    <w:rsid w:val="00C17AD3"/>
    <w:rsid w:val="00C2008F"/>
    <w:rsid w:val="00C20C4C"/>
    <w:rsid w:val="00C20D3F"/>
    <w:rsid w:val="00C21729"/>
    <w:rsid w:val="00C256D0"/>
    <w:rsid w:val="00C266C4"/>
    <w:rsid w:val="00C3033B"/>
    <w:rsid w:val="00C32254"/>
    <w:rsid w:val="00C3386C"/>
    <w:rsid w:val="00C339BF"/>
    <w:rsid w:val="00C33D2B"/>
    <w:rsid w:val="00C34D42"/>
    <w:rsid w:val="00C35526"/>
    <w:rsid w:val="00C36842"/>
    <w:rsid w:val="00C407E6"/>
    <w:rsid w:val="00C40903"/>
    <w:rsid w:val="00C40F6E"/>
    <w:rsid w:val="00C412C3"/>
    <w:rsid w:val="00C41DB7"/>
    <w:rsid w:val="00C4309A"/>
    <w:rsid w:val="00C437A2"/>
    <w:rsid w:val="00C4583D"/>
    <w:rsid w:val="00C46E2F"/>
    <w:rsid w:val="00C51FCE"/>
    <w:rsid w:val="00C5285A"/>
    <w:rsid w:val="00C531C1"/>
    <w:rsid w:val="00C531FE"/>
    <w:rsid w:val="00C53B2A"/>
    <w:rsid w:val="00C543F9"/>
    <w:rsid w:val="00C55FC4"/>
    <w:rsid w:val="00C57A49"/>
    <w:rsid w:val="00C61D1B"/>
    <w:rsid w:val="00C6388F"/>
    <w:rsid w:val="00C63EE3"/>
    <w:rsid w:val="00C64278"/>
    <w:rsid w:val="00C65E51"/>
    <w:rsid w:val="00C67618"/>
    <w:rsid w:val="00C679A7"/>
    <w:rsid w:val="00C679C7"/>
    <w:rsid w:val="00C67FFA"/>
    <w:rsid w:val="00C707EC"/>
    <w:rsid w:val="00C71531"/>
    <w:rsid w:val="00C7176B"/>
    <w:rsid w:val="00C744CD"/>
    <w:rsid w:val="00C74B7A"/>
    <w:rsid w:val="00C76591"/>
    <w:rsid w:val="00C76E8B"/>
    <w:rsid w:val="00C80F30"/>
    <w:rsid w:val="00C81FDF"/>
    <w:rsid w:val="00C82526"/>
    <w:rsid w:val="00C836A5"/>
    <w:rsid w:val="00C83B1C"/>
    <w:rsid w:val="00C846FB"/>
    <w:rsid w:val="00C8622E"/>
    <w:rsid w:val="00C87528"/>
    <w:rsid w:val="00C87FB7"/>
    <w:rsid w:val="00C903AA"/>
    <w:rsid w:val="00C90AEC"/>
    <w:rsid w:val="00C91D3C"/>
    <w:rsid w:val="00C92E2A"/>
    <w:rsid w:val="00C941FC"/>
    <w:rsid w:val="00C9427F"/>
    <w:rsid w:val="00C94288"/>
    <w:rsid w:val="00C9569F"/>
    <w:rsid w:val="00C9632D"/>
    <w:rsid w:val="00C973AD"/>
    <w:rsid w:val="00CA2F0B"/>
    <w:rsid w:val="00CA3246"/>
    <w:rsid w:val="00CA35EF"/>
    <w:rsid w:val="00CA54DD"/>
    <w:rsid w:val="00CA65C2"/>
    <w:rsid w:val="00CA6F64"/>
    <w:rsid w:val="00CA74AB"/>
    <w:rsid w:val="00CA7953"/>
    <w:rsid w:val="00CB0841"/>
    <w:rsid w:val="00CB1923"/>
    <w:rsid w:val="00CB1A3F"/>
    <w:rsid w:val="00CB3A75"/>
    <w:rsid w:val="00CB4331"/>
    <w:rsid w:val="00CB49FC"/>
    <w:rsid w:val="00CB5653"/>
    <w:rsid w:val="00CB6248"/>
    <w:rsid w:val="00CB6A84"/>
    <w:rsid w:val="00CB6B27"/>
    <w:rsid w:val="00CB6E67"/>
    <w:rsid w:val="00CC2087"/>
    <w:rsid w:val="00CC226D"/>
    <w:rsid w:val="00CC2C61"/>
    <w:rsid w:val="00CC2D0C"/>
    <w:rsid w:val="00CC4937"/>
    <w:rsid w:val="00CC4C83"/>
    <w:rsid w:val="00CC55EA"/>
    <w:rsid w:val="00CD2441"/>
    <w:rsid w:val="00CD2F1F"/>
    <w:rsid w:val="00CD5546"/>
    <w:rsid w:val="00CD7749"/>
    <w:rsid w:val="00CD7DF1"/>
    <w:rsid w:val="00CE1659"/>
    <w:rsid w:val="00CE1666"/>
    <w:rsid w:val="00CE1F2B"/>
    <w:rsid w:val="00CE20D8"/>
    <w:rsid w:val="00CE2224"/>
    <w:rsid w:val="00CE2588"/>
    <w:rsid w:val="00CE3C8F"/>
    <w:rsid w:val="00CF09C1"/>
    <w:rsid w:val="00CF0C80"/>
    <w:rsid w:val="00CF127B"/>
    <w:rsid w:val="00CF13DD"/>
    <w:rsid w:val="00CF3A5E"/>
    <w:rsid w:val="00CF4F9D"/>
    <w:rsid w:val="00CF5A86"/>
    <w:rsid w:val="00D013F4"/>
    <w:rsid w:val="00D01CCA"/>
    <w:rsid w:val="00D02EB2"/>
    <w:rsid w:val="00D02EB5"/>
    <w:rsid w:val="00D04398"/>
    <w:rsid w:val="00D04E8F"/>
    <w:rsid w:val="00D05436"/>
    <w:rsid w:val="00D05461"/>
    <w:rsid w:val="00D05B34"/>
    <w:rsid w:val="00D06851"/>
    <w:rsid w:val="00D104DE"/>
    <w:rsid w:val="00D13C20"/>
    <w:rsid w:val="00D14AAC"/>
    <w:rsid w:val="00D14CAA"/>
    <w:rsid w:val="00D16453"/>
    <w:rsid w:val="00D164AD"/>
    <w:rsid w:val="00D16C66"/>
    <w:rsid w:val="00D17728"/>
    <w:rsid w:val="00D1785D"/>
    <w:rsid w:val="00D200DF"/>
    <w:rsid w:val="00D20A32"/>
    <w:rsid w:val="00D21415"/>
    <w:rsid w:val="00D22A97"/>
    <w:rsid w:val="00D22AF0"/>
    <w:rsid w:val="00D23316"/>
    <w:rsid w:val="00D242C4"/>
    <w:rsid w:val="00D24E18"/>
    <w:rsid w:val="00D255BB"/>
    <w:rsid w:val="00D25E9C"/>
    <w:rsid w:val="00D2743F"/>
    <w:rsid w:val="00D27B32"/>
    <w:rsid w:val="00D3001C"/>
    <w:rsid w:val="00D32561"/>
    <w:rsid w:val="00D33092"/>
    <w:rsid w:val="00D3460E"/>
    <w:rsid w:val="00D361C8"/>
    <w:rsid w:val="00D36B8F"/>
    <w:rsid w:val="00D400C0"/>
    <w:rsid w:val="00D40650"/>
    <w:rsid w:val="00D41EF3"/>
    <w:rsid w:val="00D42729"/>
    <w:rsid w:val="00D43084"/>
    <w:rsid w:val="00D43E38"/>
    <w:rsid w:val="00D46E86"/>
    <w:rsid w:val="00D50B1C"/>
    <w:rsid w:val="00D50C8C"/>
    <w:rsid w:val="00D51491"/>
    <w:rsid w:val="00D5185E"/>
    <w:rsid w:val="00D518C2"/>
    <w:rsid w:val="00D52B19"/>
    <w:rsid w:val="00D53A99"/>
    <w:rsid w:val="00D53DBB"/>
    <w:rsid w:val="00D5478C"/>
    <w:rsid w:val="00D553F2"/>
    <w:rsid w:val="00D57B13"/>
    <w:rsid w:val="00D60F0B"/>
    <w:rsid w:val="00D615AE"/>
    <w:rsid w:val="00D61B74"/>
    <w:rsid w:val="00D62D1D"/>
    <w:rsid w:val="00D63354"/>
    <w:rsid w:val="00D645C0"/>
    <w:rsid w:val="00D64BFE"/>
    <w:rsid w:val="00D661CD"/>
    <w:rsid w:val="00D66273"/>
    <w:rsid w:val="00D67A70"/>
    <w:rsid w:val="00D67AAD"/>
    <w:rsid w:val="00D70CBE"/>
    <w:rsid w:val="00D7488D"/>
    <w:rsid w:val="00D7550B"/>
    <w:rsid w:val="00D7570E"/>
    <w:rsid w:val="00D760DD"/>
    <w:rsid w:val="00D76519"/>
    <w:rsid w:val="00D770F9"/>
    <w:rsid w:val="00D779D5"/>
    <w:rsid w:val="00D81047"/>
    <w:rsid w:val="00D81078"/>
    <w:rsid w:val="00D81DA6"/>
    <w:rsid w:val="00D82383"/>
    <w:rsid w:val="00D85309"/>
    <w:rsid w:val="00D855B7"/>
    <w:rsid w:val="00D862E5"/>
    <w:rsid w:val="00D871E8"/>
    <w:rsid w:val="00D87948"/>
    <w:rsid w:val="00D90928"/>
    <w:rsid w:val="00D917FF"/>
    <w:rsid w:val="00D92336"/>
    <w:rsid w:val="00D93B17"/>
    <w:rsid w:val="00D9703D"/>
    <w:rsid w:val="00DA0494"/>
    <w:rsid w:val="00DA0528"/>
    <w:rsid w:val="00DA0656"/>
    <w:rsid w:val="00DA18DD"/>
    <w:rsid w:val="00DA33FB"/>
    <w:rsid w:val="00DA3700"/>
    <w:rsid w:val="00DA497D"/>
    <w:rsid w:val="00DA5475"/>
    <w:rsid w:val="00DA6102"/>
    <w:rsid w:val="00DA624D"/>
    <w:rsid w:val="00DA65E2"/>
    <w:rsid w:val="00DA6930"/>
    <w:rsid w:val="00DA6A07"/>
    <w:rsid w:val="00DA7827"/>
    <w:rsid w:val="00DB0387"/>
    <w:rsid w:val="00DB05D4"/>
    <w:rsid w:val="00DB0FC3"/>
    <w:rsid w:val="00DB3462"/>
    <w:rsid w:val="00DB35E2"/>
    <w:rsid w:val="00DB6A37"/>
    <w:rsid w:val="00DB75A5"/>
    <w:rsid w:val="00DC092D"/>
    <w:rsid w:val="00DC0C3D"/>
    <w:rsid w:val="00DC31A8"/>
    <w:rsid w:val="00DC55D8"/>
    <w:rsid w:val="00DC5794"/>
    <w:rsid w:val="00DC57C6"/>
    <w:rsid w:val="00DC6102"/>
    <w:rsid w:val="00DC653C"/>
    <w:rsid w:val="00DC6D81"/>
    <w:rsid w:val="00DC6F6C"/>
    <w:rsid w:val="00DC7973"/>
    <w:rsid w:val="00DD1336"/>
    <w:rsid w:val="00DD3079"/>
    <w:rsid w:val="00DD354B"/>
    <w:rsid w:val="00DD35BD"/>
    <w:rsid w:val="00DD40FE"/>
    <w:rsid w:val="00DD46A7"/>
    <w:rsid w:val="00DD4A9F"/>
    <w:rsid w:val="00DD5D21"/>
    <w:rsid w:val="00DD6751"/>
    <w:rsid w:val="00DD6D49"/>
    <w:rsid w:val="00DD6EE0"/>
    <w:rsid w:val="00DE17A2"/>
    <w:rsid w:val="00DE2086"/>
    <w:rsid w:val="00DE3737"/>
    <w:rsid w:val="00DE4A87"/>
    <w:rsid w:val="00DE79FF"/>
    <w:rsid w:val="00DE7D76"/>
    <w:rsid w:val="00DF0009"/>
    <w:rsid w:val="00DF0166"/>
    <w:rsid w:val="00DF08AF"/>
    <w:rsid w:val="00DF0C9C"/>
    <w:rsid w:val="00DF0F14"/>
    <w:rsid w:val="00DF20BD"/>
    <w:rsid w:val="00DF29CF"/>
    <w:rsid w:val="00DF360F"/>
    <w:rsid w:val="00DF6A2C"/>
    <w:rsid w:val="00DF6F87"/>
    <w:rsid w:val="00E004CB"/>
    <w:rsid w:val="00E00AA3"/>
    <w:rsid w:val="00E02883"/>
    <w:rsid w:val="00E02C49"/>
    <w:rsid w:val="00E03484"/>
    <w:rsid w:val="00E034ED"/>
    <w:rsid w:val="00E04561"/>
    <w:rsid w:val="00E052B1"/>
    <w:rsid w:val="00E05D13"/>
    <w:rsid w:val="00E06E10"/>
    <w:rsid w:val="00E075DB"/>
    <w:rsid w:val="00E10143"/>
    <w:rsid w:val="00E10A45"/>
    <w:rsid w:val="00E1142C"/>
    <w:rsid w:val="00E12B6F"/>
    <w:rsid w:val="00E1463C"/>
    <w:rsid w:val="00E15A18"/>
    <w:rsid w:val="00E15D54"/>
    <w:rsid w:val="00E16214"/>
    <w:rsid w:val="00E16AD6"/>
    <w:rsid w:val="00E16B2B"/>
    <w:rsid w:val="00E170E0"/>
    <w:rsid w:val="00E237DB"/>
    <w:rsid w:val="00E241C8"/>
    <w:rsid w:val="00E2435A"/>
    <w:rsid w:val="00E246D1"/>
    <w:rsid w:val="00E25BD1"/>
    <w:rsid w:val="00E2649C"/>
    <w:rsid w:val="00E27891"/>
    <w:rsid w:val="00E30F95"/>
    <w:rsid w:val="00E32E8A"/>
    <w:rsid w:val="00E337DA"/>
    <w:rsid w:val="00E341FF"/>
    <w:rsid w:val="00E3451A"/>
    <w:rsid w:val="00E347FA"/>
    <w:rsid w:val="00E348EE"/>
    <w:rsid w:val="00E35C40"/>
    <w:rsid w:val="00E35D45"/>
    <w:rsid w:val="00E4014C"/>
    <w:rsid w:val="00E43506"/>
    <w:rsid w:val="00E4437D"/>
    <w:rsid w:val="00E459C5"/>
    <w:rsid w:val="00E47A98"/>
    <w:rsid w:val="00E52C16"/>
    <w:rsid w:val="00E53CA9"/>
    <w:rsid w:val="00E55C7F"/>
    <w:rsid w:val="00E61954"/>
    <w:rsid w:val="00E64BED"/>
    <w:rsid w:val="00E65091"/>
    <w:rsid w:val="00E70DB5"/>
    <w:rsid w:val="00E7179B"/>
    <w:rsid w:val="00E72602"/>
    <w:rsid w:val="00E73ACF"/>
    <w:rsid w:val="00E757F6"/>
    <w:rsid w:val="00E75877"/>
    <w:rsid w:val="00E77602"/>
    <w:rsid w:val="00E77C68"/>
    <w:rsid w:val="00E77ECC"/>
    <w:rsid w:val="00E810B6"/>
    <w:rsid w:val="00E811A7"/>
    <w:rsid w:val="00E811F7"/>
    <w:rsid w:val="00E81D84"/>
    <w:rsid w:val="00E82820"/>
    <w:rsid w:val="00E83BA7"/>
    <w:rsid w:val="00E859F2"/>
    <w:rsid w:val="00E8615D"/>
    <w:rsid w:val="00E91082"/>
    <w:rsid w:val="00E92118"/>
    <w:rsid w:val="00E959C7"/>
    <w:rsid w:val="00E95A4E"/>
    <w:rsid w:val="00E97A23"/>
    <w:rsid w:val="00E97D72"/>
    <w:rsid w:val="00E97FA0"/>
    <w:rsid w:val="00EA196B"/>
    <w:rsid w:val="00EA2EE4"/>
    <w:rsid w:val="00EA5EA6"/>
    <w:rsid w:val="00EA62A9"/>
    <w:rsid w:val="00EA68BD"/>
    <w:rsid w:val="00EA7031"/>
    <w:rsid w:val="00EA75CB"/>
    <w:rsid w:val="00EB0195"/>
    <w:rsid w:val="00EB093D"/>
    <w:rsid w:val="00EB34F8"/>
    <w:rsid w:val="00EB3D6D"/>
    <w:rsid w:val="00EB51E7"/>
    <w:rsid w:val="00EB7B16"/>
    <w:rsid w:val="00EC2A47"/>
    <w:rsid w:val="00EC4AE2"/>
    <w:rsid w:val="00EC5FB5"/>
    <w:rsid w:val="00EC6350"/>
    <w:rsid w:val="00ED0B66"/>
    <w:rsid w:val="00ED2655"/>
    <w:rsid w:val="00ED390E"/>
    <w:rsid w:val="00ED65DB"/>
    <w:rsid w:val="00ED679C"/>
    <w:rsid w:val="00ED71C3"/>
    <w:rsid w:val="00EE147C"/>
    <w:rsid w:val="00EE215A"/>
    <w:rsid w:val="00EE2E56"/>
    <w:rsid w:val="00EE2EFD"/>
    <w:rsid w:val="00EE4D9D"/>
    <w:rsid w:val="00EE5D14"/>
    <w:rsid w:val="00EE61E1"/>
    <w:rsid w:val="00EE63A1"/>
    <w:rsid w:val="00EE6BD5"/>
    <w:rsid w:val="00EE7A03"/>
    <w:rsid w:val="00EF0F3E"/>
    <w:rsid w:val="00EF15D8"/>
    <w:rsid w:val="00EF18A5"/>
    <w:rsid w:val="00EF2335"/>
    <w:rsid w:val="00EF42EB"/>
    <w:rsid w:val="00EF4CFC"/>
    <w:rsid w:val="00EF54DF"/>
    <w:rsid w:val="00EF69EB"/>
    <w:rsid w:val="00EF7B43"/>
    <w:rsid w:val="00F004D1"/>
    <w:rsid w:val="00F01FE6"/>
    <w:rsid w:val="00F0338F"/>
    <w:rsid w:val="00F03B02"/>
    <w:rsid w:val="00F103C7"/>
    <w:rsid w:val="00F107FD"/>
    <w:rsid w:val="00F11B1B"/>
    <w:rsid w:val="00F154F8"/>
    <w:rsid w:val="00F16300"/>
    <w:rsid w:val="00F21C47"/>
    <w:rsid w:val="00F2222D"/>
    <w:rsid w:val="00F22A2B"/>
    <w:rsid w:val="00F2385E"/>
    <w:rsid w:val="00F240CD"/>
    <w:rsid w:val="00F2765C"/>
    <w:rsid w:val="00F27D8A"/>
    <w:rsid w:val="00F305EA"/>
    <w:rsid w:val="00F32654"/>
    <w:rsid w:val="00F3508C"/>
    <w:rsid w:val="00F368A3"/>
    <w:rsid w:val="00F37CCC"/>
    <w:rsid w:val="00F4002D"/>
    <w:rsid w:val="00F4036C"/>
    <w:rsid w:val="00F4100F"/>
    <w:rsid w:val="00F42396"/>
    <w:rsid w:val="00F42696"/>
    <w:rsid w:val="00F42FC4"/>
    <w:rsid w:val="00F43855"/>
    <w:rsid w:val="00F43AF7"/>
    <w:rsid w:val="00F441B7"/>
    <w:rsid w:val="00F442AC"/>
    <w:rsid w:val="00F44576"/>
    <w:rsid w:val="00F44C30"/>
    <w:rsid w:val="00F45664"/>
    <w:rsid w:val="00F459AB"/>
    <w:rsid w:val="00F45B45"/>
    <w:rsid w:val="00F47151"/>
    <w:rsid w:val="00F478BF"/>
    <w:rsid w:val="00F50C19"/>
    <w:rsid w:val="00F52F61"/>
    <w:rsid w:val="00F5367A"/>
    <w:rsid w:val="00F53F5F"/>
    <w:rsid w:val="00F548F8"/>
    <w:rsid w:val="00F55755"/>
    <w:rsid w:val="00F56024"/>
    <w:rsid w:val="00F56DE9"/>
    <w:rsid w:val="00F5708C"/>
    <w:rsid w:val="00F60134"/>
    <w:rsid w:val="00F603A9"/>
    <w:rsid w:val="00F611DF"/>
    <w:rsid w:val="00F63BD0"/>
    <w:rsid w:val="00F66553"/>
    <w:rsid w:val="00F6727D"/>
    <w:rsid w:val="00F673C5"/>
    <w:rsid w:val="00F70B89"/>
    <w:rsid w:val="00F71397"/>
    <w:rsid w:val="00F7186B"/>
    <w:rsid w:val="00F71C1B"/>
    <w:rsid w:val="00F720F8"/>
    <w:rsid w:val="00F73CBD"/>
    <w:rsid w:val="00F74782"/>
    <w:rsid w:val="00F752F7"/>
    <w:rsid w:val="00F75BEE"/>
    <w:rsid w:val="00F7795B"/>
    <w:rsid w:val="00F77B85"/>
    <w:rsid w:val="00F823DD"/>
    <w:rsid w:val="00F835FF"/>
    <w:rsid w:val="00F838B3"/>
    <w:rsid w:val="00F8490D"/>
    <w:rsid w:val="00F85605"/>
    <w:rsid w:val="00F858B2"/>
    <w:rsid w:val="00F85B11"/>
    <w:rsid w:val="00F86D42"/>
    <w:rsid w:val="00F901A0"/>
    <w:rsid w:val="00F905E4"/>
    <w:rsid w:val="00F907E0"/>
    <w:rsid w:val="00F91B19"/>
    <w:rsid w:val="00F938A7"/>
    <w:rsid w:val="00F93EDA"/>
    <w:rsid w:val="00F94092"/>
    <w:rsid w:val="00F940D9"/>
    <w:rsid w:val="00F96752"/>
    <w:rsid w:val="00FA0131"/>
    <w:rsid w:val="00FA0520"/>
    <w:rsid w:val="00FA0796"/>
    <w:rsid w:val="00FA1865"/>
    <w:rsid w:val="00FA2E04"/>
    <w:rsid w:val="00FA4D0E"/>
    <w:rsid w:val="00FA509F"/>
    <w:rsid w:val="00FA5307"/>
    <w:rsid w:val="00FA611F"/>
    <w:rsid w:val="00FA7CBB"/>
    <w:rsid w:val="00FB0113"/>
    <w:rsid w:val="00FB1E5E"/>
    <w:rsid w:val="00FB3063"/>
    <w:rsid w:val="00FB3089"/>
    <w:rsid w:val="00FB3271"/>
    <w:rsid w:val="00FB33DB"/>
    <w:rsid w:val="00FB3B53"/>
    <w:rsid w:val="00FB42D4"/>
    <w:rsid w:val="00FB4659"/>
    <w:rsid w:val="00FB4770"/>
    <w:rsid w:val="00FB5BB0"/>
    <w:rsid w:val="00FB7C91"/>
    <w:rsid w:val="00FC0ECE"/>
    <w:rsid w:val="00FC0FE5"/>
    <w:rsid w:val="00FC1124"/>
    <w:rsid w:val="00FC23C2"/>
    <w:rsid w:val="00FC288B"/>
    <w:rsid w:val="00FC4F65"/>
    <w:rsid w:val="00FC53DE"/>
    <w:rsid w:val="00FC6770"/>
    <w:rsid w:val="00FC6D05"/>
    <w:rsid w:val="00FD31E4"/>
    <w:rsid w:val="00FD31EC"/>
    <w:rsid w:val="00FD3291"/>
    <w:rsid w:val="00FD373E"/>
    <w:rsid w:val="00FD3E9B"/>
    <w:rsid w:val="00FD501E"/>
    <w:rsid w:val="00FD5CFA"/>
    <w:rsid w:val="00FD6070"/>
    <w:rsid w:val="00FD6338"/>
    <w:rsid w:val="00FD636C"/>
    <w:rsid w:val="00FE015E"/>
    <w:rsid w:val="00FE0A52"/>
    <w:rsid w:val="00FE13F8"/>
    <w:rsid w:val="00FE2366"/>
    <w:rsid w:val="00FE335D"/>
    <w:rsid w:val="00FE4B1A"/>
    <w:rsid w:val="00FE64DE"/>
    <w:rsid w:val="00FE7190"/>
    <w:rsid w:val="00FE7198"/>
    <w:rsid w:val="00FE74B3"/>
    <w:rsid w:val="00FF1170"/>
    <w:rsid w:val="00FF238B"/>
    <w:rsid w:val="00FF2B31"/>
    <w:rsid w:val="00FF3545"/>
    <w:rsid w:val="00FF3742"/>
    <w:rsid w:val="00FF3D4D"/>
    <w:rsid w:val="00FF7E4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FF995-7C8F-4BDC-9150-63094C33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55"/>
  </w:style>
  <w:style w:type="paragraph" w:styleId="Heading1">
    <w:name w:val="heading 1"/>
    <w:basedOn w:val="Normal"/>
    <w:next w:val="Normal"/>
    <w:link w:val="Heading1Char"/>
    <w:uiPriority w:val="9"/>
    <w:qFormat/>
    <w:rsid w:val="000A4A3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8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7A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AD3"/>
  </w:style>
  <w:style w:type="paragraph" w:styleId="Footer">
    <w:name w:val="footer"/>
    <w:basedOn w:val="Normal"/>
    <w:link w:val="FooterChar"/>
    <w:uiPriority w:val="99"/>
    <w:semiHidden/>
    <w:unhideWhenUsed/>
    <w:rsid w:val="00C17A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AD3"/>
  </w:style>
  <w:style w:type="paragraph" w:customStyle="1" w:styleId="Default">
    <w:name w:val="Default"/>
    <w:rsid w:val="00E12B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E12B6F"/>
    <w:rPr>
      <w:rFonts w:cs="Minion Pro Med"/>
      <w:i/>
      <w:iCs/>
      <w:color w:val="000000"/>
      <w:sz w:val="16"/>
      <w:szCs w:val="16"/>
    </w:rPr>
  </w:style>
  <w:style w:type="character" w:customStyle="1" w:styleId="Date1">
    <w:name w:val="Date1"/>
    <w:rsid w:val="00E12B6F"/>
  </w:style>
  <w:style w:type="character" w:customStyle="1" w:styleId="arttitle">
    <w:name w:val="art_title"/>
    <w:rsid w:val="00E12B6F"/>
  </w:style>
  <w:style w:type="character" w:customStyle="1" w:styleId="serialtitle">
    <w:name w:val="serial_title"/>
    <w:rsid w:val="00E12B6F"/>
  </w:style>
  <w:style w:type="character" w:customStyle="1" w:styleId="volumeissue">
    <w:name w:val="volume_issue"/>
    <w:rsid w:val="00E12B6F"/>
  </w:style>
  <w:style w:type="character" w:customStyle="1" w:styleId="doilink">
    <w:name w:val="doi_link"/>
    <w:rsid w:val="00E12B6F"/>
  </w:style>
  <w:style w:type="character" w:customStyle="1" w:styleId="Heading1Char">
    <w:name w:val="Heading 1 Char"/>
    <w:basedOn w:val="DefaultParagraphFont"/>
    <w:link w:val="Heading1"/>
    <w:uiPriority w:val="9"/>
    <w:rsid w:val="000A4A3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oSpacing">
    <w:name w:val="No Spacing"/>
    <w:uiPriority w:val="1"/>
    <w:qFormat/>
    <w:rsid w:val="000A4A38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789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6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418822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484887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23311983.2020.1756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hmoud</cp:lastModifiedBy>
  <cp:revision>2</cp:revision>
  <dcterms:created xsi:type="dcterms:W3CDTF">2022-05-31T06:15:00Z</dcterms:created>
  <dcterms:modified xsi:type="dcterms:W3CDTF">2022-05-31T06:15:00Z</dcterms:modified>
</cp:coreProperties>
</file>